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58A096" w14:textId="52FF8DAA" w:rsidR="00CE63E8" w:rsidRDefault="00CF3C33" w:rsidP="00CE63E8">
      <w:pPr>
        <w:jc w:val="right"/>
      </w:pPr>
      <w:r>
        <w:rPr>
          <w:noProof/>
        </w:rPr>
        <w:drawing>
          <wp:anchor distT="0" distB="0" distL="114300" distR="114300" simplePos="0" relativeHeight="251657728" behindDoc="0" locked="0" layoutInCell="1" allowOverlap="1" wp14:anchorId="47DA8E9F" wp14:editId="68670389">
            <wp:simplePos x="0" y="0"/>
            <wp:positionH relativeFrom="column">
              <wp:posOffset>3771900</wp:posOffset>
            </wp:positionH>
            <wp:positionV relativeFrom="paragraph">
              <wp:posOffset>-571500</wp:posOffset>
            </wp:positionV>
            <wp:extent cx="2176145" cy="1098550"/>
            <wp:effectExtent l="0" t="0" r="0" b="0"/>
            <wp:wrapNone/>
            <wp:docPr id="2" name="Bild 2" descr="Beschreibung: 09_SC_Logo_Stern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2" descr="Beschreibung: 09_SC_Logo_Sterne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6145" cy="10985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7153E9B" w14:textId="77777777" w:rsidR="00CE63E8" w:rsidRPr="00CE63E8" w:rsidRDefault="00B66D6F" w:rsidP="00CE63E8">
      <w:r w:rsidRPr="00CE63E8">
        <w:rPr>
          <w:b/>
        </w:rPr>
        <w:t>Presse</w:t>
      </w:r>
      <w:r w:rsidR="00BE1C0C">
        <w:rPr>
          <w:b/>
        </w:rPr>
        <w:t>information</w:t>
      </w:r>
      <w:r w:rsidRPr="00CE63E8">
        <w:rPr>
          <w:b/>
        </w:rPr>
        <w:t xml:space="preserve"> – 2 Seiten</w:t>
      </w:r>
    </w:p>
    <w:p w14:paraId="53415AB1" w14:textId="0065AA14" w:rsidR="004958EE" w:rsidRDefault="00B66D6F" w:rsidP="00CE63E8">
      <w:pPr>
        <w:rPr>
          <w:b/>
          <w:bCs/>
          <w:sz w:val="28"/>
          <w:szCs w:val="28"/>
        </w:rPr>
      </w:pPr>
      <w:r>
        <w:rPr>
          <w:b/>
        </w:rPr>
        <w:br/>
      </w:r>
    </w:p>
    <w:p w14:paraId="6DCD47E0" w14:textId="042111A5" w:rsidR="0051618E" w:rsidRPr="004958EE" w:rsidRDefault="00DE5CD3" w:rsidP="00384AD8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4</w:t>
      </w:r>
      <w:r w:rsidR="00304D2E">
        <w:rPr>
          <w:b/>
          <w:bCs/>
          <w:sz w:val="28"/>
          <w:szCs w:val="28"/>
        </w:rPr>
        <w:t xml:space="preserve">. und </w:t>
      </w:r>
      <w:r>
        <w:rPr>
          <w:b/>
          <w:bCs/>
          <w:sz w:val="28"/>
          <w:szCs w:val="28"/>
        </w:rPr>
        <w:t>5</w:t>
      </w:r>
      <w:r w:rsidR="00304D2E">
        <w:rPr>
          <w:b/>
          <w:bCs/>
          <w:sz w:val="28"/>
          <w:szCs w:val="28"/>
        </w:rPr>
        <w:t xml:space="preserve">. </w:t>
      </w:r>
      <w:r>
        <w:rPr>
          <w:b/>
          <w:bCs/>
          <w:sz w:val="28"/>
          <w:szCs w:val="28"/>
        </w:rPr>
        <w:t xml:space="preserve">November </w:t>
      </w:r>
      <w:r w:rsidR="00304D2E">
        <w:rPr>
          <w:b/>
          <w:bCs/>
          <w:sz w:val="28"/>
          <w:szCs w:val="28"/>
        </w:rPr>
        <w:t>2022</w:t>
      </w:r>
      <w:r w:rsidR="00F82D0C">
        <w:rPr>
          <w:b/>
          <w:bCs/>
          <w:sz w:val="28"/>
          <w:szCs w:val="28"/>
        </w:rPr>
        <w:t>:</w:t>
      </w:r>
      <w:r w:rsidR="00C54FF8">
        <w:rPr>
          <w:b/>
          <w:bCs/>
          <w:sz w:val="28"/>
          <w:szCs w:val="28"/>
        </w:rPr>
        <w:t xml:space="preserve"> </w:t>
      </w:r>
      <w:r w:rsidR="00304D2E">
        <w:rPr>
          <w:b/>
          <w:bCs/>
          <w:sz w:val="28"/>
          <w:szCs w:val="28"/>
        </w:rPr>
        <w:t xml:space="preserve">„Tag der offenen Schiebetür“ und Hausmesse bei den </w:t>
      </w:r>
      <w:proofErr w:type="spellStart"/>
      <w:r w:rsidR="00304D2E">
        <w:rPr>
          <w:b/>
          <w:bCs/>
          <w:sz w:val="28"/>
          <w:szCs w:val="28"/>
        </w:rPr>
        <w:t>SpaceCampern</w:t>
      </w:r>
      <w:proofErr w:type="spellEnd"/>
      <w:r w:rsidR="00C54FF8">
        <w:rPr>
          <w:b/>
          <w:bCs/>
          <w:sz w:val="28"/>
          <w:szCs w:val="28"/>
        </w:rPr>
        <w:t xml:space="preserve"> in Darmstadt</w:t>
      </w:r>
    </w:p>
    <w:p w14:paraId="17E85825" w14:textId="4573F406" w:rsidR="004958EE" w:rsidRDefault="004958EE" w:rsidP="005723AC">
      <w:pPr>
        <w:rPr>
          <w:b/>
          <w:bCs/>
          <w:sz w:val="22"/>
          <w:szCs w:val="22"/>
        </w:rPr>
      </w:pPr>
    </w:p>
    <w:p w14:paraId="0C655BB5" w14:textId="77777777" w:rsidR="00DF6A66" w:rsidRDefault="00DF6A66" w:rsidP="005723AC">
      <w:pPr>
        <w:rPr>
          <w:b/>
          <w:bCs/>
          <w:sz w:val="22"/>
          <w:szCs w:val="22"/>
        </w:rPr>
      </w:pPr>
    </w:p>
    <w:p w14:paraId="3A15A725" w14:textId="7DA0A69E" w:rsidR="004958EE" w:rsidRPr="004958EE" w:rsidRDefault="00980C40" w:rsidP="005723AC">
      <w:pPr>
        <w:rPr>
          <w:b/>
          <w:bCs/>
          <w:sz w:val="22"/>
          <w:szCs w:val="22"/>
        </w:rPr>
      </w:pPr>
      <w:r w:rsidRPr="004958EE">
        <w:rPr>
          <w:b/>
          <w:bCs/>
          <w:sz w:val="22"/>
          <w:szCs w:val="22"/>
        </w:rPr>
        <w:t xml:space="preserve">Die </w:t>
      </w:r>
      <w:proofErr w:type="spellStart"/>
      <w:r w:rsidRPr="004958EE">
        <w:rPr>
          <w:b/>
          <w:bCs/>
          <w:sz w:val="22"/>
          <w:szCs w:val="22"/>
        </w:rPr>
        <w:t>SpaceCamper</w:t>
      </w:r>
      <w:proofErr w:type="spellEnd"/>
      <w:r w:rsidRPr="004958EE">
        <w:rPr>
          <w:b/>
          <w:bCs/>
          <w:sz w:val="22"/>
          <w:szCs w:val="22"/>
        </w:rPr>
        <w:t xml:space="preserve"> </w:t>
      </w:r>
      <w:r w:rsidR="005723AC" w:rsidRPr="004958EE">
        <w:rPr>
          <w:b/>
          <w:bCs/>
          <w:sz w:val="22"/>
          <w:szCs w:val="22"/>
        </w:rPr>
        <w:t>sind</w:t>
      </w:r>
      <w:r w:rsidRPr="004958EE">
        <w:rPr>
          <w:b/>
          <w:bCs/>
          <w:sz w:val="22"/>
          <w:szCs w:val="22"/>
        </w:rPr>
        <w:t xml:space="preserve"> </w:t>
      </w:r>
      <w:r w:rsidR="005723AC" w:rsidRPr="004958EE">
        <w:rPr>
          <w:b/>
          <w:bCs/>
          <w:sz w:val="22"/>
          <w:szCs w:val="22"/>
        </w:rPr>
        <w:t>einer der</w:t>
      </w:r>
      <w:r w:rsidR="00052364" w:rsidRPr="004958EE">
        <w:rPr>
          <w:b/>
          <w:bCs/>
          <w:sz w:val="22"/>
          <w:szCs w:val="22"/>
        </w:rPr>
        <w:t xml:space="preserve"> größten VW-</w:t>
      </w:r>
      <w:proofErr w:type="spellStart"/>
      <w:r w:rsidR="00052364" w:rsidRPr="004958EE">
        <w:rPr>
          <w:b/>
          <w:bCs/>
          <w:sz w:val="22"/>
          <w:szCs w:val="22"/>
        </w:rPr>
        <w:t>Ausbauer</w:t>
      </w:r>
      <w:proofErr w:type="spellEnd"/>
      <w:r w:rsidR="00052364" w:rsidRPr="004958EE">
        <w:rPr>
          <w:b/>
          <w:bCs/>
          <w:sz w:val="22"/>
          <w:szCs w:val="22"/>
        </w:rPr>
        <w:t xml:space="preserve"> in Deutschlan</w:t>
      </w:r>
      <w:r w:rsidR="006504F9" w:rsidRPr="004958EE">
        <w:rPr>
          <w:b/>
          <w:bCs/>
          <w:sz w:val="22"/>
          <w:szCs w:val="22"/>
        </w:rPr>
        <w:t>d</w:t>
      </w:r>
      <w:r w:rsidR="005723AC" w:rsidRPr="004958EE">
        <w:rPr>
          <w:b/>
          <w:bCs/>
          <w:sz w:val="22"/>
          <w:szCs w:val="22"/>
        </w:rPr>
        <w:t xml:space="preserve"> und bauen </w:t>
      </w:r>
      <w:proofErr w:type="spellStart"/>
      <w:r w:rsidR="005723AC" w:rsidRPr="004958EE">
        <w:rPr>
          <w:b/>
          <w:bCs/>
          <w:sz w:val="22"/>
          <w:szCs w:val="22"/>
        </w:rPr>
        <w:t>AlltagsCamper</w:t>
      </w:r>
      <w:proofErr w:type="spellEnd"/>
      <w:r w:rsidR="005723AC" w:rsidRPr="004958EE">
        <w:rPr>
          <w:b/>
          <w:bCs/>
          <w:sz w:val="22"/>
          <w:szCs w:val="22"/>
        </w:rPr>
        <w:t xml:space="preserve"> auf Basis des VW</w:t>
      </w:r>
      <w:r w:rsidR="00F84FFD">
        <w:rPr>
          <w:b/>
          <w:bCs/>
          <w:sz w:val="22"/>
          <w:szCs w:val="22"/>
        </w:rPr>
        <w:t xml:space="preserve"> T6.1</w:t>
      </w:r>
      <w:r w:rsidR="005723AC" w:rsidRPr="004958EE">
        <w:rPr>
          <w:b/>
          <w:bCs/>
          <w:sz w:val="22"/>
          <w:szCs w:val="22"/>
        </w:rPr>
        <w:t>.</w:t>
      </w:r>
      <w:r w:rsidR="004958EE" w:rsidRPr="004958EE">
        <w:rPr>
          <w:b/>
          <w:bCs/>
          <w:sz w:val="22"/>
          <w:szCs w:val="22"/>
        </w:rPr>
        <w:t xml:space="preserve"> Vom </w:t>
      </w:r>
      <w:r w:rsidR="00B672DD">
        <w:rPr>
          <w:b/>
          <w:bCs/>
          <w:sz w:val="22"/>
          <w:szCs w:val="22"/>
        </w:rPr>
        <w:t>4</w:t>
      </w:r>
      <w:r w:rsidR="004958EE" w:rsidRPr="004958EE">
        <w:rPr>
          <w:b/>
          <w:bCs/>
          <w:sz w:val="22"/>
          <w:szCs w:val="22"/>
        </w:rPr>
        <w:t>.</w:t>
      </w:r>
      <w:r w:rsidR="00F84FFD">
        <w:rPr>
          <w:b/>
          <w:bCs/>
          <w:sz w:val="22"/>
          <w:szCs w:val="22"/>
        </w:rPr>
        <w:softHyphen/>
      </w:r>
      <w:r w:rsidR="00F84FFD">
        <w:rPr>
          <w:b/>
          <w:bCs/>
          <w:sz w:val="22"/>
          <w:szCs w:val="22"/>
        </w:rPr>
        <w:softHyphen/>
        <w:t xml:space="preserve"> bis </w:t>
      </w:r>
      <w:r w:rsidR="00B672DD">
        <w:rPr>
          <w:b/>
          <w:bCs/>
          <w:sz w:val="22"/>
          <w:szCs w:val="22"/>
        </w:rPr>
        <w:t>5</w:t>
      </w:r>
      <w:r w:rsidR="004958EE" w:rsidRPr="004958EE">
        <w:rPr>
          <w:b/>
          <w:bCs/>
          <w:sz w:val="22"/>
          <w:szCs w:val="22"/>
        </w:rPr>
        <w:t xml:space="preserve">. </w:t>
      </w:r>
      <w:r w:rsidR="00B672DD">
        <w:rPr>
          <w:b/>
          <w:bCs/>
          <w:sz w:val="22"/>
          <w:szCs w:val="22"/>
        </w:rPr>
        <w:t>November</w:t>
      </w:r>
      <w:r w:rsidR="004958EE" w:rsidRPr="004958EE">
        <w:rPr>
          <w:b/>
          <w:bCs/>
          <w:sz w:val="22"/>
          <w:szCs w:val="22"/>
        </w:rPr>
        <w:t xml:space="preserve"> laden die Darmstädter zu</w:t>
      </w:r>
      <w:r w:rsidR="00A83375">
        <w:rPr>
          <w:b/>
          <w:bCs/>
          <w:sz w:val="22"/>
          <w:szCs w:val="22"/>
        </w:rPr>
        <w:t xml:space="preserve">m </w:t>
      </w:r>
      <w:r w:rsidR="004958EE" w:rsidRPr="004958EE">
        <w:rPr>
          <w:b/>
          <w:bCs/>
          <w:sz w:val="22"/>
          <w:szCs w:val="22"/>
        </w:rPr>
        <w:t xml:space="preserve">„Tag der offenen Schiebetür“ </w:t>
      </w:r>
      <w:r w:rsidR="00591460">
        <w:rPr>
          <w:b/>
          <w:bCs/>
          <w:sz w:val="22"/>
          <w:szCs w:val="22"/>
        </w:rPr>
        <w:t>und</w:t>
      </w:r>
      <w:r w:rsidR="004958EE" w:rsidRPr="004958EE">
        <w:rPr>
          <w:b/>
          <w:bCs/>
          <w:sz w:val="22"/>
          <w:szCs w:val="22"/>
        </w:rPr>
        <w:t xml:space="preserve"> </w:t>
      </w:r>
      <w:r w:rsidR="00A83375">
        <w:rPr>
          <w:b/>
          <w:bCs/>
          <w:sz w:val="22"/>
          <w:szCs w:val="22"/>
        </w:rPr>
        <w:t xml:space="preserve">anschließender </w:t>
      </w:r>
      <w:r w:rsidR="004958EE" w:rsidRPr="004958EE">
        <w:rPr>
          <w:b/>
          <w:bCs/>
          <w:sz w:val="22"/>
          <w:szCs w:val="22"/>
        </w:rPr>
        <w:t>Hausmesse ein.</w:t>
      </w:r>
      <w:r w:rsidR="00A83375">
        <w:rPr>
          <w:b/>
          <w:bCs/>
          <w:sz w:val="22"/>
          <w:szCs w:val="22"/>
        </w:rPr>
        <w:t xml:space="preserve"> </w:t>
      </w:r>
      <w:r w:rsidR="00A83375" w:rsidRPr="00A83375">
        <w:rPr>
          <w:b/>
          <w:bCs/>
          <w:sz w:val="22"/>
          <w:szCs w:val="22"/>
        </w:rPr>
        <w:t>Wer auf der Suche nach dem passenden Camp</w:t>
      </w:r>
      <w:r w:rsidR="00F84FFD">
        <w:rPr>
          <w:b/>
          <w:bCs/>
          <w:sz w:val="22"/>
          <w:szCs w:val="22"/>
        </w:rPr>
        <w:t>ingbus</w:t>
      </w:r>
      <w:r w:rsidR="00A83375" w:rsidRPr="00A83375">
        <w:rPr>
          <w:b/>
          <w:bCs/>
          <w:sz w:val="22"/>
          <w:szCs w:val="22"/>
        </w:rPr>
        <w:t xml:space="preserve"> ist, </w:t>
      </w:r>
      <w:r w:rsidR="00B672DD">
        <w:rPr>
          <w:b/>
          <w:bCs/>
          <w:sz w:val="22"/>
          <w:szCs w:val="22"/>
        </w:rPr>
        <w:t>findet</w:t>
      </w:r>
      <w:r w:rsidR="00A83375" w:rsidRPr="00A83375">
        <w:rPr>
          <w:b/>
          <w:bCs/>
          <w:sz w:val="22"/>
          <w:szCs w:val="22"/>
        </w:rPr>
        <w:t xml:space="preserve"> hier </w:t>
      </w:r>
      <w:r w:rsidR="004B49B9">
        <w:rPr>
          <w:b/>
          <w:bCs/>
          <w:sz w:val="22"/>
          <w:szCs w:val="22"/>
        </w:rPr>
        <w:t>s</w:t>
      </w:r>
      <w:r w:rsidR="00F84FFD">
        <w:rPr>
          <w:b/>
          <w:bCs/>
          <w:sz w:val="22"/>
          <w:szCs w:val="22"/>
        </w:rPr>
        <w:t>einen neuen Urlaubsbegleiter.</w:t>
      </w:r>
    </w:p>
    <w:p w14:paraId="1DE515F9" w14:textId="77777777" w:rsidR="004958EE" w:rsidRDefault="004958EE" w:rsidP="005723AC">
      <w:pPr>
        <w:rPr>
          <w:sz w:val="22"/>
          <w:szCs w:val="22"/>
        </w:rPr>
      </w:pPr>
    </w:p>
    <w:p w14:paraId="4E0225C0" w14:textId="4AE75E40" w:rsidR="005723AC" w:rsidRDefault="005723AC" w:rsidP="005723AC">
      <w:pPr>
        <w:rPr>
          <w:sz w:val="22"/>
          <w:szCs w:val="22"/>
        </w:rPr>
      </w:pPr>
      <w:r w:rsidRPr="005723AC">
        <w:rPr>
          <w:sz w:val="22"/>
          <w:szCs w:val="22"/>
        </w:rPr>
        <w:t>Mit</w:t>
      </w:r>
      <w:r>
        <w:rPr>
          <w:sz w:val="22"/>
          <w:szCs w:val="22"/>
        </w:rPr>
        <w:t xml:space="preserve"> </w:t>
      </w:r>
      <w:r w:rsidRPr="005723AC">
        <w:rPr>
          <w:sz w:val="22"/>
          <w:szCs w:val="22"/>
        </w:rPr>
        <w:t>ihre</w:t>
      </w:r>
      <w:r w:rsidR="00304D2E">
        <w:rPr>
          <w:sz w:val="22"/>
          <w:szCs w:val="22"/>
        </w:rPr>
        <w:t xml:space="preserve">m variablen Ausbau machen </w:t>
      </w:r>
      <w:r w:rsidR="004958EE">
        <w:rPr>
          <w:sz w:val="22"/>
          <w:szCs w:val="22"/>
        </w:rPr>
        <w:t xml:space="preserve">die </w:t>
      </w:r>
      <w:proofErr w:type="spellStart"/>
      <w:r w:rsidR="004958EE">
        <w:rPr>
          <w:sz w:val="22"/>
          <w:szCs w:val="22"/>
        </w:rPr>
        <w:t>SpaceCamper</w:t>
      </w:r>
      <w:proofErr w:type="spellEnd"/>
      <w:r>
        <w:rPr>
          <w:sz w:val="22"/>
          <w:szCs w:val="22"/>
        </w:rPr>
        <w:t xml:space="preserve"> </w:t>
      </w:r>
      <w:r w:rsidRPr="005723AC">
        <w:rPr>
          <w:sz w:val="22"/>
          <w:szCs w:val="22"/>
        </w:rPr>
        <w:t>aus dem VW</w:t>
      </w:r>
      <w:r w:rsidR="004958EE">
        <w:rPr>
          <w:sz w:val="22"/>
          <w:szCs w:val="22"/>
        </w:rPr>
        <w:t xml:space="preserve">-Bus </w:t>
      </w:r>
      <w:r w:rsidRPr="005723AC">
        <w:rPr>
          <w:sz w:val="22"/>
          <w:szCs w:val="22"/>
        </w:rPr>
        <w:t>Wohnmobil, Familienauto,</w:t>
      </w:r>
      <w:r>
        <w:rPr>
          <w:sz w:val="22"/>
          <w:szCs w:val="22"/>
        </w:rPr>
        <w:t xml:space="preserve"> </w:t>
      </w:r>
      <w:r w:rsidRPr="005723AC">
        <w:rPr>
          <w:sz w:val="22"/>
          <w:szCs w:val="22"/>
        </w:rPr>
        <w:t xml:space="preserve">Transporter und mobiles Büro in einem. </w:t>
      </w:r>
      <w:r w:rsidR="00C54FF8">
        <w:rPr>
          <w:sz w:val="22"/>
          <w:szCs w:val="22"/>
        </w:rPr>
        <w:t>In den letzten 16 Jahren waren sie Vorreiter vieler</w:t>
      </w:r>
      <w:r w:rsidR="00BD32B2">
        <w:rPr>
          <w:sz w:val="22"/>
          <w:szCs w:val="22"/>
        </w:rPr>
        <w:t xml:space="preserve"> Ideen</w:t>
      </w:r>
      <w:r w:rsidR="00C54FF8">
        <w:rPr>
          <w:sz w:val="22"/>
          <w:szCs w:val="22"/>
        </w:rPr>
        <w:t xml:space="preserve">, die heute fest in der Branche dazugehören. </w:t>
      </w:r>
      <w:r w:rsidR="00BD32B2">
        <w:rPr>
          <w:sz w:val="22"/>
          <w:szCs w:val="22"/>
        </w:rPr>
        <w:t xml:space="preserve">Einige Entwicklungen </w:t>
      </w:r>
      <w:r w:rsidRPr="005723AC">
        <w:rPr>
          <w:sz w:val="22"/>
          <w:szCs w:val="22"/>
        </w:rPr>
        <w:t>aus der Darmstädter VW-Manufaktur</w:t>
      </w:r>
      <w:r w:rsidR="00304D2E">
        <w:rPr>
          <w:sz w:val="22"/>
          <w:szCs w:val="22"/>
        </w:rPr>
        <w:t xml:space="preserve"> </w:t>
      </w:r>
      <w:r w:rsidR="004958EE">
        <w:rPr>
          <w:sz w:val="22"/>
          <w:szCs w:val="22"/>
        </w:rPr>
        <w:t>sind</w:t>
      </w:r>
      <w:r w:rsidR="00304D2E">
        <w:rPr>
          <w:sz w:val="22"/>
          <w:szCs w:val="22"/>
        </w:rPr>
        <w:t xml:space="preserve"> auch online im </w:t>
      </w:r>
      <w:proofErr w:type="spellStart"/>
      <w:r w:rsidR="00304D2E">
        <w:rPr>
          <w:sz w:val="22"/>
          <w:szCs w:val="22"/>
        </w:rPr>
        <w:t>SpaceCamper</w:t>
      </w:r>
      <w:proofErr w:type="spellEnd"/>
      <w:r w:rsidR="00304D2E">
        <w:rPr>
          <w:sz w:val="22"/>
          <w:szCs w:val="22"/>
        </w:rPr>
        <w:t>-Shop</w:t>
      </w:r>
      <w:r w:rsidR="004958EE">
        <w:rPr>
          <w:sz w:val="22"/>
          <w:szCs w:val="22"/>
        </w:rPr>
        <w:t xml:space="preserve"> erhältlich</w:t>
      </w:r>
      <w:r w:rsidRPr="005723AC">
        <w:rPr>
          <w:sz w:val="22"/>
          <w:szCs w:val="22"/>
        </w:rPr>
        <w:t xml:space="preserve"> </w:t>
      </w:r>
      <w:r w:rsidR="00304D2E">
        <w:rPr>
          <w:sz w:val="22"/>
          <w:szCs w:val="22"/>
        </w:rPr>
        <w:t>–</w:t>
      </w:r>
      <w:r w:rsidRPr="005723AC">
        <w:rPr>
          <w:sz w:val="22"/>
          <w:szCs w:val="22"/>
        </w:rPr>
        <w:t xml:space="preserve"> nicht</w:t>
      </w:r>
      <w:r w:rsidR="00304D2E">
        <w:rPr>
          <w:sz w:val="22"/>
          <w:szCs w:val="22"/>
        </w:rPr>
        <w:t xml:space="preserve"> </w:t>
      </w:r>
      <w:r w:rsidRPr="005723AC">
        <w:rPr>
          <w:sz w:val="22"/>
          <w:szCs w:val="22"/>
        </w:rPr>
        <w:t xml:space="preserve">nur passend für einen </w:t>
      </w:r>
      <w:proofErr w:type="spellStart"/>
      <w:r w:rsidRPr="005723AC">
        <w:rPr>
          <w:sz w:val="22"/>
          <w:szCs w:val="22"/>
        </w:rPr>
        <w:t>SpaceCamper</w:t>
      </w:r>
      <w:proofErr w:type="spellEnd"/>
      <w:r w:rsidRPr="005723AC">
        <w:rPr>
          <w:sz w:val="22"/>
          <w:szCs w:val="22"/>
        </w:rPr>
        <w:t>.</w:t>
      </w:r>
    </w:p>
    <w:p w14:paraId="3880F88F" w14:textId="187A1D66" w:rsidR="00506EFA" w:rsidRDefault="00506EFA" w:rsidP="005723AC">
      <w:pPr>
        <w:rPr>
          <w:sz w:val="22"/>
          <w:szCs w:val="22"/>
        </w:rPr>
      </w:pPr>
    </w:p>
    <w:p w14:paraId="679876C0" w14:textId="118ED735" w:rsidR="007D15AF" w:rsidRDefault="00BD32B2" w:rsidP="005723AC">
      <w:pPr>
        <w:rPr>
          <w:b/>
          <w:bCs/>
          <w:sz w:val="22"/>
          <w:szCs w:val="22"/>
        </w:rPr>
      </w:pPr>
      <w:r w:rsidRPr="009E20FC">
        <w:rPr>
          <w:b/>
          <w:bCs/>
          <w:sz w:val="22"/>
          <w:szCs w:val="22"/>
        </w:rPr>
        <w:t>„Tag der offenen Schiebetür“</w:t>
      </w:r>
      <w:r w:rsidR="00C70318" w:rsidRPr="009E20FC">
        <w:rPr>
          <w:b/>
          <w:bCs/>
          <w:sz w:val="22"/>
          <w:szCs w:val="22"/>
        </w:rPr>
        <w:t xml:space="preserve"> </w:t>
      </w:r>
      <w:r w:rsidR="007D15AF">
        <w:rPr>
          <w:b/>
          <w:bCs/>
          <w:sz w:val="22"/>
          <w:szCs w:val="22"/>
        </w:rPr>
        <w:t xml:space="preserve">am </w:t>
      </w:r>
      <w:r w:rsidR="00DE5CD3">
        <w:rPr>
          <w:b/>
          <w:bCs/>
          <w:sz w:val="22"/>
          <w:szCs w:val="22"/>
        </w:rPr>
        <w:t>4</w:t>
      </w:r>
      <w:r w:rsidR="00C70318" w:rsidRPr="009E20FC">
        <w:rPr>
          <w:b/>
          <w:bCs/>
          <w:sz w:val="22"/>
          <w:szCs w:val="22"/>
        </w:rPr>
        <w:t xml:space="preserve">. </w:t>
      </w:r>
      <w:r w:rsidR="00DE5CD3">
        <w:rPr>
          <w:b/>
          <w:bCs/>
          <w:sz w:val="22"/>
          <w:szCs w:val="22"/>
        </w:rPr>
        <w:t xml:space="preserve">November </w:t>
      </w:r>
      <w:r w:rsidR="00C70318" w:rsidRPr="009E20FC">
        <w:rPr>
          <w:b/>
          <w:bCs/>
          <w:sz w:val="22"/>
          <w:szCs w:val="22"/>
        </w:rPr>
        <w:t>2022</w:t>
      </w:r>
      <w:r w:rsidR="00591460">
        <w:rPr>
          <w:b/>
          <w:bCs/>
          <w:sz w:val="22"/>
          <w:szCs w:val="22"/>
        </w:rPr>
        <w:t xml:space="preserve"> ab 17 Uhr</w:t>
      </w:r>
    </w:p>
    <w:p w14:paraId="239DF9DA" w14:textId="5708E0E7" w:rsidR="001A0196" w:rsidRDefault="00040D3B" w:rsidP="005723AC">
      <w:pPr>
        <w:rPr>
          <w:sz w:val="22"/>
          <w:szCs w:val="22"/>
        </w:rPr>
      </w:pPr>
      <w:r>
        <w:rPr>
          <w:sz w:val="22"/>
          <w:szCs w:val="22"/>
        </w:rPr>
        <w:t>Am Freitag können d</w:t>
      </w:r>
      <w:r w:rsidR="00CF42D6">
        <w:rPr>
          <w:sz w:val="22"/>
          <w:szCs w:val="22"/>
        </w:rPr>
        <w:t xml:space="preserve">ie Besucher </w:t>
      </w:r>
      <w:r w:rsidR="00591460">
        <w:rPr>
          <w:sz w:val="22"/>
          <w:szCs w:val="22"/>
        </w:rPr>
        <w:t>viele</w:t>
      </w:r>
      <w:r w:rsidR="00C70318">
        <w:rPr>
          <w:sz w:val="22"/>
          <w:szCs w:val="22"/>
        </w:rPr>
        <w:t xml:space="preserve"> </w:t>
      </w:r>
      <w:proofErr w:type="spellStart"/>
      <w:r w:rsidR="00C70318">
        <w:rPr>
          <w:sz w:val="22"/>
          <w:szCs w:val="22"/>
        </w:rPr>
        <w:t>SpaceCamper</w:t>
      </w:r>
      <w:proofErr w:type="spellEnd"/>
      <w:r w:rsidR="00C70318">
        <w:rPr>
          <w:sz w:val="22"/>
          <w:szCs w:val="22"/>
        </w:rPr>
        <w:t xml:space="preserve">-Fahrzeuge direkt im Einsatz erleben – nicht </w:t>
      </w:r>
      <w:r w:rsidR="00506EFA">
        <w:rPr>
          <w:sz w:val="22"/>
          <w:szCs w:val="22"/>
        </w:rPr>
        <w:t>auf</w:t>
      </w:r>
      <w:r w:rsidR="00C70318">
        <w:rPr>
          <w:sz w:val="22"/>
          <w:szCs w:val="22"/>
        </w:rPr>
        <w:t xml:space="preserve">poliert im Showroom. Die </w:t>
      </w:r>
      <w:proofErr w:type="spellStart"/>
      <w:r w:rsidR="00C70318">
        <w:rPr>
          <w:sz w:val="22"/>
          <w:szCs w:val="22"/>
        </w:rPr>
        <w:t>SpaceCamper</w:t>
      </w:r>
      <w:proofErr w:type="spellEnd"/>
      <w:r w:rsidR="00C70318">
        <w:rPr>
          <w:sz w:val="22"/>
          <w:szCs w:val="22"/>
        </w:rPr>
        <w:t xml:space="preserve"> </w:t>
      </w:r>
      <w:r w:rsidR="00506EFA">
        <w:rPr>
          <w:sz w:val="22"/>
          <w:szCs w:val="22"/>
        </w:rPr>
        <w:t xml:space="preserve">campen </w:t>
      </w:r>
      <w:r w:rsidR="00C70318">
        <w:rPr>
          <w:sz w:val="22"/>
          <w:szCs w:val="22"/>
        </w:rPr>
        <w:t>zusammen mit Freunden und Kunden</w:t>
      </w:r>
      <w:r w:rsidR="00506EFA">
        <w:rPr>
          <w:sz w:val="22"/>
          <w:szCs w:val="22"/>
        </w:rPr>
        <w:t xml:space="preserve"> auf dem Werkstattgelände und stellen </w:t>
      </w:r>
      <w:r w:rsidR="001A0196">
        <w:rPr>
          <w:sz w:val="22"/>
          <w:szCs w:val="22"/>
        </w:rPr>
        <w:t>ihre</w:t>
      </w:r>
      <w:r w:rsidR="00C70318" w:rsidRPr="00C70318">
        <w:rPr>
          <w:sz w:val="22"/>
          <w:szCs w:val="22"/>
        </w:rPr>
        <w:t xml:space="preserve"> eigenen </w:t>
      </w:r>
      <w:r w:rsidR="00506EFA">
        <w:rPr>
          <w:sz w:val="22"/>
          <w:szCs w:val="22"/>
        </w:rPr>
        <w:t xml:space="preserve">Busse </w:t>
      </w:r>
      <w:r w:rsidR="00C70318" w:rsidRPr="00C70318">
        <w:rPr>
          <w:sz w:val="22"/>
          <w:szCs w:val="22"/>
        </w:rPr>
        <w:t>aus</w:t>
      </w:r>
      <w:r w:rsidR="00506EFA">
        <w:rPr>
          <w:sz w:val="22"/>
          <w:szCs w:val="22"/>
        </w:rPr>
        <w:t xml:space="preserve">. Schiebetür auf heißt: Schau gern mal rein, wir helfen </w:t>
      </w:r>
      <w:r w:rsidR="001A0196">
        <w:rPr>
          <w:sz w:val="22"/>
          <w:szCs w:val="22"/>
        </w:rPr>
        <w:t xml:space="preserve">dir </w:t>
      </w:r>
      <w:r w:rsidR="00506EFA">
        <w:rPr>
          <w:sz w:val="22"/>
          <w:szCs w:val="22"/>
        </w:rPr>
        <w:t>bei Fragen.</w:t>
      </w:r>
      <w:r w:rsidR="00FB69D8">
        <w:rPr>
          <w:sz w:val="22"/>
          <w:szCs w:val="22"/>
        </w:rPr>
        <w:t xml:space="preserve"> </w:t>
      </w:r>
      <w:r w:rsidR="00506EFA">
        <w:rPr>
          <w:sz w:val="22"/>
          <w:szCs w:val="22"/>
        </w:rPr>
        <w:t xml:space="preserve">Schiebetür zu heißt: </w:t>
      </w:r>
      <w:r w:rsidR="001A0196">
        <w:rPr>
          <w:sz w:val="22"/>
          <w:szCs w:val="22"/>
        </w:rPr>
        <w:t xml:space="preserve">Gerade keine </w:t>
      </w:r>
      <w:proofErr w:type="spellStart"/>
      <w:r w:rsidR="001A0196">
        <w:rPr>
          <w:sz w:val="22"/>
          <w:szCs w:val="22"/>
        </w:rPr>
        <w:t>Roomtour</w:t>
      </w:r>
      <w:proofErr w:type="spellEnd"/>
      <w:r w:rsidR="00C25444">
        <w:rPr>
          <w:sz w:val="22"/>
          <w:szCs w:val="22"/>
        </w:rPr>
        <w:t>.</w:t>
      </w:r>
      <w:r w:rsidR="00C70318" w:rsidRPr="00C70318">
        <w:rPr>
          <w:sz w:val="22"/>
          <w:szCs w:val="22"/>
        </w:rPr>
        <w:t xml:space="preserve"> </w:t>
      </w:r>
    </w:p>
    <w:p w14:paraId="1636B65D" w14:textId="77777777" w:rsidR="001A0196" w:rsidRDefault="001A0196" w:rsidP="005723AC">
      <w:pPr>
        <w:rPr>
          <w:sz w:val="22"/>
          <w:szCs w:val="22"/>
        </w:rPr>
      </w:pPr>
    </w:p>
    <w:p w14:paraId="108B3DE2" w14:textId="36575AFE" w:rsidR="007D15AF" w:rsidRDefault="00C70318" w:rsidP="009E20FC">
      <w:pPr>
        <w:rPr>
          <w:sz w:val="22"/>
          <w:szCs w:val="22"/>
        </w:rPr>
      </w:pPr>
      <w:r w:rsidRPr="00C70318">
        <w:rPr>
          <w:sz w:val="22"/>
          <w:szCs w:val="22"/>
        </w:rPr>
        <w:t xml:space="preserve">Jeder Bus ist ein Unikat und perfekt ausgestattet für das </w:t>
      </w:r>
      <w:proofErr w:type="spellStart"/>
      <w:r w:rsidRPr="00C70318">
        <w:rPr>
          <w:sz w:val="22"/>
          <w:szCs w:val="22"/>
        </w:rPr>
        <w:t>Vanlife</w:t>
      </w:r>
      <w:proofErr w:type="spellEnd"/>
      <w:r w:rsidRPr="00C70318">
        <w:rPr>
          <w:sz w:val="22"/>
          <w:szCs w:val="22"/>
        </w:rPr>
        <w:t xml:space="preserve">. So kann man sehen, wie sich ein </w:t>
      </w:r>
      <w:proofErr w:type="spellStart"/>
      <w:r w:rsidRPr="00C70318">
        <w:rPr>
          <w:sz w:val="22"/>
          <w:szCs w:val="22"/>
        </w:rPr>
        <w:t>SpaceCamper</w:t>
      </w:r>
      <w:proofErr w:type="spellEnd"/>
      <w:r w:rsidRPr="00C70318">
        <w:rPr>
          <w:sz w:val="22"/>
          <w:szCs w:val="22"/>
        </w:rPr>
        <w:t xml:space="preserve"> wirklich in der Praxis macht.</w:t>
      </w:r>
      <w:r w:rsidR="001A0196">
        <w:rPr>
          <w:sz w:val="22"/>
          <w:szCs w:val="22"/>
        </w:rPr>
        <w:t xml:space="preserve"> </w:t>
      </w:r>
      <w:r w:rsidR="00591460">
        <w:rPr>
          <w:sz w:val="22"/>
          <w:szCs w:val="22"/>
        </w:rPr>
        <w:t xml:space="preserve">Denn die </w:t>
      </w:r>
      <w:r w:rsidR="00925778">
        <w:rPr>
          <w:sz w:val="22"/>
          <w:szCs w:val="22"/>
        </w:rPr>
        <w:t xml:space="preserve">Mitarbeiter </w:t>
      </w:r>
      <w:r w:rsidR="007D15AF" w:rsidRPr="007D15AF">
        <w:rPr>
          <w:sz w:val="22"/>
          <w:szCs w:val="22"/>
        </w:rPr>
        <w:t xml:space="preserve">produzieren nicht nur ein Fahrzeug, </w:t>
      </w:r>
      <w:r w:rsidR="007D15AF">
        <w:rPr>
          <w:sz w:val="22"/>
          <w:szCs w:val="22"/>
        </w:rPr>
        <w:t>sie</w:t>
      </w:r>
      <w:r w:rsidR="007D15AF" w:rsidRPr="007D15AF">
        <w:rPr>
          <w:sz w:val="22"/>
          <w:szCs w:val="22"/>
        </w:rPr>
        <w:t xml:space="preserve"> leben mit </w:t>
      </w:r>
      <w:r w:rsidR="00925778">
        <w:rPr>
          <w:sz w:val="22"/>
          <w:szCs w:val="22"/>
        </w:rPr>
        <w:t xml:space="preserve">ihren </w:t>
      </w:r>
      <w:proofErr w:type="spellStart"/>
      <w:r w:rsidR="007D15AF" w:rsidRPr="007D15AF">
        <w:rPr>
          <w:sz w:val="22"/>
          <w:szCs w:val="22"/>
        </w:rPr>
        <w:t>SpaceCamper</w:t>
      </w:r>
      <w:r w:rsidR="00925778">
        <w:rPr>
          <w:sz w:val="22"/>
          <w:szCs w:val="22"/>
        </w:rPr>
        <w:t>n</w:t>
      </w:r>
      <w:proofErr w:type="spellEnd"/>
      <w:r w:rsidR="007D15AF" w:rsidRPr="007D15AF">
        <w:rPr>
          <w:sz w:val="22"/>
          <w:szCs w:val="22"/>
        </w:rPr>
        <w:t xml:space="preserve">. Unter </w:t>
      </w:r>
      <w:r w:rsidR="00925778">
        <w:rPr>
          <w:sz w:val="22"/>
          <w:szCs w:val="22"/>
        </w:rPr>
        <w:t>ihnen</w:t>
      </w:r>
      <w:r w:rsidR="007D15AF" w:rsidRPr="007D15AF">
        <w:rPr>
          <w:sz w:val="22"/>
          <w:szCs w:val="22"/>
        </w:rPr>
        <w:t xml:space="preserve"> sind Fahrrad- und Wassersportler, Motorradfans, Ski- und Snowboardfahrer und andere Sportler. </w:t>
      </w:r>
      <w:r w:rsidR="00925778">
        <w:rPr>
          <w:sz w:val="22"/>
          <w:szCs w:val="22"/>
        </w:rPr>
        <w:t>Sie</w:t>
      </w:r>
      <w:r w:rsidR="007D15AF" w:rsidRPr="007D15AF">
        <w:rPr>
          <w:sz w:val="22"/>
          <w:szCs w:val="22"/>
        </w:rPr>
        <w:t xml:space="preserve"> nutzen den </w:t>
      </w:r>
      <w:proofErr w:type="spellStart"/>
      <w:r w:rsidR="007D15AF" w:rsidRPr="007D15AF">
        <w:rPr>
          <w:sz w:val="22"/>
          <w:szCs w:val="22"/>
        </w:rPr>
        <w:t>SpaceCamper</w:t>
      </w:r>
      <w:proofErr w:type="spellEnd"/>
      <w:r w:rsidR="007D15AF" w:rsidRPr="007D15AF">
        <w:rPr>
          <w:sz w:val="22"/>
          <w:szCs w:val="22"/>
        </w:rPr>
        <w:t xml:space="preserve"> im Urlaub, im Alltag, mit der Familie, für Sport und Transport oder als fahrbares Büro. Einige verbringen mehr Nächte im Bulli als in ihrer Wohnung, und einige haben gar keine Wohnung. Ihr </w:t>
      </w:r>
      <w:proofErr w:type="spellStart"/>
      <w:r w:rsidR="007D15AF" w:rsidRPr="007D15AF">
        <w:rPr>
          <w:sz w:val="22"/>
          <w:szCs w:val="22"/>
        </w:rPr>
        <w:t>SpaceCamper</w:t>
      </w:r>
      <w:proofErr w:type="spellEnd"/>
      <w:r w:rsidR="007D15AF" w:rsidRPr="007D15AF">
        <w:rPr>
          <w:sz w:val="22"/>
          <w:szCs w:val="22"/>
        </w:rPr>
        <w:t xml:space="preserve"> ist ihr Zuhause.</w:t>
      </w:r>
    </w:p>
    <w:p w14:paraId="2AD17B50" w14:textId="1868DC7E" w:rsidR="007D15AF" w:rsidRDefault="007D15AF" w:rsidP="007D15AF">
      <w:pPr>
        <w:rPr>
          <w:sz w:val="22"/>
          <w:szCs w:val="22"/>
        </w:rPr>
      </w:pPr>
    </w:p>
    <w:p w14:paraId="361CDE20" w14:textId="6732603C" w:rsidR="00040D3B" w:rsidRDefault="00591460" w:rsidP="007D15AF">
      <w:pPr>
        <w:rPr>
          <w:sz w:val="22"/>
          <w:szCs w:val="22"/>
        </w:rPr>
      </w:pPr>
      <w:r>
        <w:rPr>
          <w:sz w:val="22"/>
          <w:szCs w:val="22"/>
        </w:rPr>
        <w:t>Das</w:t>
      </w:r>
      <w:r w:rsidRPr="00591460">
        <w:rPr>
          <w:sz w:val="22"/>
          <w:szCs w:val="22"/>
        </w:rPr>
        <w:t xml:space="preserve"> </w:t>
      </w:r>
      <w:proofErr w:type="spellStart"/>
      <w:r w:rsidR="00C07FCE">
        <w:rPr>
          <w:sz w:val="22"/>
          <w:szCs w:val="22"/>
        </w:rPr>
        <w:t>SpaceCamper</w:t>
      </w:r>
      <w:proofErr w:type="spellEnd"/>
      <w:r w:rsidR="00C07FCE">
        <w:rPr>
          <w:sz w:val="22"/>
          <w:szCs w:val="22"/>
        </w:rPr>
        <w:t>-M</w:t>
      </w:r>
      <w:r w:rsidRPr="00591460">
        <w:rPr>
          <w:sz w:val="22"/>
          <w:szCs w:val="22"/>
        </w:rPr>
        <w:t xml:space="preserve">otto „Wir leben das“ beschreibt aber auch </w:t>
      </w:r>
      <w:r>
        <w:rPr>
          <w:sz w:val="22"/>
          <w:szCs w:val="22"/>
        </w:rPr>
        <w:t>di</w:t>
      </w:r>
      <w:r w:rsidRPr="00591460">
        <w:rPr>
          <w:sz w:val="22"/>
          <w:szCs w:val="22"/>
        </w:rPr>
        <w:t xml:space="preserve">e Kunden. </w:t>
      </w:r>
      <w:r w:rsidR="00C07FCE">
        <w:rPr>
          <w:sz w:val="22"/>
          <w:szCs w:val="22"/>
        </w:rPr>
        <w:t>Im regen</w:t>
      </w:r>
      <w:r w:rsidRPr="00591460">
        <w:rPr>
          <w:sz w:val="22"/>
          <w:szCs w:val="22"/>
        </w:rPr>
        <w:t xml:space="preserve"> Austausch in der </w:t>
      </w:r>
      <w:proofErr w:type="spellStart"/>
      <w:r w:rsidRPr="00591460">
        <w:rPr>
          <w:sz w:val="22"/>
          <w:szCs w:val="22"/>
        </w:rPr>
        <w:t>SpaceCamper</w:t>
      </w:r>
      <w:proofErr w:type="spellEnd"/>
      <w:r w:rsidRPr="00591460">
        <w:rPr>
          <w:sz w:val="22"/>
          <w:szCs w:val="22"/>
        </w:rPr>
        <w:t xml:space="preserve">-Community arbeiten sie aktiv an Entwicklungen mit. Mehr als 2.000 </w:t>
      </w:r>
      <w:proofErr w:type="spellStart"/>
      <w:r w:rsidRPr="00591460">
        <w:rPr>
          <w:sz w:val="22"/>
          <w:szCs w:val="22"/>
        </w:rPr>
        <w:t>SpaceCamper</w:t>
      </w:r>
      <w:proofErr w:type="spellEnd"/>
      <w:r w:rsidRPr="00591460">
        <w:rPr>
          <w:sz w:val="22"/>
          <w:szCs w:val="22"/>
        </w:rPr>
        <w:t xml:space="preserve"> fahren mittlerweile herum und treffen immer wieder aufeinander – in Darmstadt oder auf den vielen Touren und Events. </w:t>
      </w:r>
    </w:p>
    <w:p w14:paraId="50CDBCDC" w14:textId="7FD31FA1" w:rsidR="0060419A" w:rsidRDefault="0060419A" w:rsidP="007D15AF">
      <w:pPr>
        <w:rPr>
          <w:sz w:val="22"/>
          <w:szCs w:val="22"/>
        </w:rPr>
      </w:pPr>
    </w:p>
    <w:p w14:paraId="61717047" w14:textId="23D5AC49" w:rsidR="0060419A" w:rsidRPr="00C07FCE" w:rsidRDefault="0060419A" w:rsidP="007D15AF">
      <w:pPr>
        <w:rPr>
          <w:b/>
          <w:bCs/>
          <w:sz w:val="22"/>
          <w:szCs w:val="22"/>
        </w:rPr>
      </w:pPr>
      <w:r w:rsidRPr="00C07FCE">
        <w:rPr>
          <w:b/>
          <w:bCs/>
          <w:sz w:val="22"/>
          <w:szCs w:val="22"/>
        </w:rPr>
        <w:t xml:space="preserve">Hausmesse am </w:t>
      </w:r>
      <w:r w:rsidR="00DE5CD3">
        <w:rPr>
          <w:b/>
          <w:bCs/>
          <w:sz w:val="22"/>
          <w:szCs w:val="22"/>
        </w:rPr>
        <w:t>5</w:t>
      </w:r>
      <w:r w:rsidRPr="00C07FCE">
        <w:rPr>
          <w:b/>
          <w:bCs/>
          <w:sz w:val="22"/>
          <w:szCs w:val="22"/>
        </w:rPr>
        <w:t xml:space="preserve">. </w:t>
      </w:r>
      <w:r w:rsidR="00DE5CD3">
        <w:rPr>
          <w:b/>
          <w:bCs/>
          <w:sz w:val="22"/>
          <w:szCs w:val="22"/>
        </w:rPr>
        <w:t xml:space="preserve">November </w:t>
      </w:r>
      <w:r w:rsidRPr="00C07FCE">
        <w:rPr>
          <w:b/>
          <w:bCs/>
          <w:sz w:val="22"/>
          <w:szCs w:val="22"/>
        </w:rPr>
        <w:t>2022</w:t>
      </w:r>
      <w:r w:rsidR="007C236A">
        <w:rPr>
          <w:b/>
          <w:bCs/>
          <w:sz w:val="22"/>
          <w:szCs w:val="22"/>
        </w:rPr>
        <w:t xml:space="preserve"> von 10 bis 17 Uhr</w:t>
      </w:r>
    </w:p>
    <w:p w14:paraId="2EF2CF74" w14:textId="60AC1093" w:rsidR="00CF42D6" w:rsidRDefault="009711FF" w:rsidP="00CF42D6">
      <w:pPr>
        <w:rPr>
          <w:sz w:val="22"/>
          <w:szCs w:val="22"/>
        </w:rPr>
      </w:pPr>
      <w:r>
        <w:rPr>
          <w:sz w:val="22"/>
          <w:szCs w:val="22"/>
        </w:rPr>
        <w:t xml:space="preserve">Am Samstag öffnen die </w:t>
      </w:r>
      <w:proofErr w:type="spellStart"/>
      <w:r>
        <w:rPr>
          <w:sz w:val="22"/>
          <w:szCs w:val="22"/>
        </w:rPr>
        <w:t>SpaceCamper</w:t>
      </w:r>
      <w:proofErr w:type="spellEnd"/>
      <w:r>
        <w:rPr>
          <w:sz w:val="22"/>
          <w:szCs w:val="22"/>
        </w:rPr>
        <w:t xml:space="preserve"> dann v</w:t>
      </w:r>
      <w:r w:rsidR="00CF42D6">
        <w:rPr>
          <w:sz w:val="22"/>
          <w:szCs w:val="22"/>
        </w:rPr>
        <w:t xml:space="preserve">on 10 bis 17 Uhr ihren Showroom und die </w:t>
      </w:r>
      <w:r w:rsidR="00CF42D6" w:rsidRPr="00CF42D6">
        <w:rPr>
          <w:sz w:val="22"/>
          <w:szCs w:val="22"/>
        </w:rPr>
        <w:t>Werkstatthallen. Dort könn</w:t>
      </w:r>
      <w:r w:rsidR="00FD0C24">
        <w:rPr>
          <w:sz w:val="22"/>
          <w:szCs w:val="22"/>
        </w:rPr>
        <w:t>en</w:t>
      </w:r>
      <w:r w:rsidR="00CF42D6" w:rsidRPr="00CF42D6">
        <w:rPr>
          <w:sz w:val="22"/>
          <w:szCs w:val="22"/>
        </w:rPr>
        <w:t xml:space="preserve"> die Besucher viele Ausstellungsfahrzeuge in Ruhe in Augenschein nehmen und auch einen Blick hinter die Kulissen werfen. </w:t>
      </w:r>
      <w:r w:rsidR="00FD0C24">
        <w:rPr>
          <w:sz w:val="22"/>
          <w:szCs w:val="22"/>
        </w:rPr>
        <w:t xml:space="preserve">In der Werkstatt </w:t>
      </w:r>
      <w:r w:rsidR="002C7D5F">
        <w:rPr>
          <w:sz w:val="22"/>
          <w:szCs w:val="22"/>
        </w:rPr>
        <w:t>ist zu</w:t>
      </w:r>
      <w:r w:rsidR="00FD0C24">
        <w:rPr>
          <w:sz w:val="22"/>
          <w:szCs w:val="22"/>
        </w:rPr>
        <w:t xml:space="preserve"> sehen,</w:t>
      </w:r>
      <w:r w:rsidR="00CF42D6" w:rsidRPr="00CF42D6">
        <w:rPr>
          <w:sz w:val="22"/>
          <w:szCs w:val="22"/>
        </w:rPr>
        <w:t xml:space="preserve"> wie Schritt für Schritt ein echter </w:t>
      </w:r>
      <w:proofErr w:type="spellStart"/>
      <w:r w:rsidR="00CF42D6" w:rsidRPr="00CF42D6">
        <w:rPr>
          <w:sz w:val="22"/>
          <w:szCs w:val="22"/>
        </w:rPr>
        <w:t>SpaceCamper</w:t>
      </w:r>
      <w:proofErr w:type="spellEnd"/>
      <w:r w:rsidR="00CF42D6" w:rsidRPr="00CF42D6">
        <w:rPr>
          <w:sz w:val="22"/>
          <w:szCs w:val="22"/>
        </w:rPr>
        <w:t xml:space="preserve"> entsteht.</w:t>
      </w:r>
      <w:r w:rsidR="003E0911">
        <w:rPr>
          <w:sz w:val="22"/>
          <w:szCs w:val="22"/>
        </w:rPr>
        <w:t xml:space="preserve"> </w:t>
      </w:r>
    </w:p>
    <w:p w14:paraId="2F8C25D2" w14:textId="2E93A48F" w:rsidR="00CF42D6" w:rsidRDefault="00CF42D6" w:rsidP="00CF42D6">
      <w:pPr>
        <w:rPr>
          <w:sz w:val="22"/>
          <w:szCs w:val="22"/>
        </w:rPr>
      </w:pPr>
    </w:p>
    <w:p w14:paraId="711CCF6C" w14:textId="6F2A463F" w:rsidR="00CF42D6" w:rsidRDefault="00CF42D6" w:rsidP="00CF42D6">
      <w:pPr>
        <w:rPr>
          <w:sz w:val="22"/>
          <w:szCs w:val="22"/>
        </w:rPr>
      </w:pPr>
      <w:r>
        <w:rPr>
          <w:sz w:val="22"/>
          <w:szCs w:val="22"/>
        </w:rPr>
        <w:t xml:space="preserve">Knapp 50 Mitarbeiter produzieren in der </w:t>
      </w:r>
      <w:r w:rsidRPr="0054482D">
        <w:rPr>
          <w:sz w:val="22"/>
          <w:szCs w:val="22"/>
        </w:rPr>
        <w:t>RW-Fahrzeugbau GmbH</w:t>
      </w:r>
      <w:r>
        <w:rPr>
          <w:sz w:val="22"/>
          <w:szCs w:val="22"/>
        </w:rPr>
        <w:t xml:space="preserve"> im </w:t>
      </w:r>
      <w:r w:rsidRPr="0054482D">
        <w:rPr>
          <w:sz w:val="22"/>
          <w:szCs w:val="22"/>
        </w:rPr>
        <w:t xml:space="preserve">Jahr </w:t>
      </w:r>
      <w:r>
        <w:rPr>
          <w:sz w:val="22"/>
          <w:szCs w:val="22"/>
        </w:rPr>
        <w:t>mehr als 200</w:t>
      </w:r>
      <w:r w:rsidRPr="0054482D">
        <w:rPr>
          <w:sz w:val="22"/>
          <w:szCs w:val="22"/>
        </w:rPr>
        <w:t xml:space="preserve"> </w:t>
      </w:r>
      <w:proofErr w:type="spellStart"/>
      <w:r w:rsidRPr="0054482D">
        <w:rPr>
          <w:sz w:val="22"/>
          <w:szCs w:val="22"/>
        </w:rPr>
        <w:t>SpaceCamper</w:t>
      </w:r>
      <w:proofErr w:type="spellEnd"/>
      <w:r>
        <w:rPr>
          <w:sz w:val="22"/>
          <w:szCs w:val="22"/>
        </w:rPr>
        <w:t xml:space="preserve"> auf Basis des VW T6.1</w:t>
      </w:r>
      <w:r w:rsidRPr="0054482D">
        <w:rPr>
          <w:sz w:val="22"/>
          <w:szCs w:val="22"/>
        </w:rPr>
        <w:t>.</w:t>
      </w:r>
      <w:r>
        <w:rPr>
          <w:sz w:val="22"/>
          <w:szCs w:val="22"/>
        </w:rPr>
        <w:t xml:space="preserve"> </w:t>
      </w:r>
      <w:r w:rsidRPr="007D15AF">
        <w:rPr>
          <w:sz w:val="22"/>
          <w:szCs w:val="22"/>
        </w:rPr>
        <w:t xml:space="preserve">Alle Bauteile, alle Fertigungsprozesse sind „Made in Germany“, der Ausbau echte Handarbeit. </w:t>
      </w:r>
      <w:r w:rsidRPr="008564FE">
        <w:rPr>
          <w:sz w:val="22"/>
          <w:szCs w:val="22"/>
        </w:rPr>
        <w:t>Schreiner, Schlosser, Ingenieure und weitere Fachleute arbeiten direkt vor Ort.</w:t>
      </w:r>
    </w:p>
    <w:p w14:paraId="43D5C9CF" w14:textId="7BABEBD4" w:rsidR="00FD0C24" w:rsidRDefault="00FD0C24" w:rsidP="00CF42D6">
      <w:pPr>
        <w:rPr>
          <w:sz w:val="22"/>
          <w:szCs w:val="22"/>
        </w:rPr>
      </w:pPr>
    </w:p>
    <w:p w14:paraId="2D0D2785" w14:textId="02B7CD6F" w:rsidR="004B49B9" w:rsidRDefault="00FD0C24" w:rsidP="004B49B9">
      <w:pPr>
        <w:rPr>
          <w:sz w:val="22"/>
          <w:szCs w:val="22"/>
        </w:rPr>
      </w:pPr>
      <w:r>
        <w:rPr>
          <w:sz w:val="22"/>
          <w:szCs w:val="22"/>
        </w:rPr>
        <w:t xml:space="preserve">Der </w:t>
      </w:r>
      <w:proofErr w:type="spellStart"/>
      <w:r>
        <w:rPr>
          <w:sz w:val="22"/>
          <w:szCs w:val="22"/>
        </w:rPr>
        <w:t>SpaceCamper</w:t>
      </w:r>
      <w:proofErr w:type="spellEnd"/>
      <w:r>
        <w:rPr>
          <w:sz w:val="22"/>
          <w:szCs w:val="22"/>
        </w:rPr>
        <w:t xml:space="preserve">-Shop präsentiert an dem Tag auch praktisches Campingzubehör, das perfekt zum VW-Bus und </w:t>
      </w:r>
      <w:r w:rsidR="00E66BBC">
        <w:rPr>
          <w:sz w:val="22"/>
          <w:szCs w:val="22"/>
        </w:rPr>
        <w:t xml:space="preserve">zu </w:t>
      </w:r>
      <w:r>
        <w:rPr>
          <w:sz w:val="22"/>
          <w:szCs w:val="22"/>
        </w:rPr>
        <w:t>andere</w:t>
      </w:r>
      <w:r w:rsidR="00E66BBC">
        <w:rPr>
          <w:sz w:val="22"/>
          <w:szCs w:val="22"/>
        </w:rPr>
        <w:t>n</w:t>
      </w:r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Campervans</w:t>
      </w:r>
      <w:proofErr w:type="spellEnd"/>
      <w:r>
        <w:rPr>
          <w:sz w:val="22"/>
          <w:szCs w:val="22"/>
        </w:rPr>
        <w:t xml:space="preserve"> passt. </w:t>
      </w:r>
      <w:r w:rsidR="004B49B9">
        <w:rPr>
          <w:sz w:val="22"/>
          <w:szCs w:val="22"/>
        </w:rPr>
        <w:t>Auch Speisen und Getränke gibt es vor Ort.</w:t>
      </w:r>
    </w:p>
    <w:p w14:paraId="2263CE90" w14:textId="69F81C28" w:rsidR="001A0196" w:rsidRDefault="001A0196" w:rsidP="00CF42D6">
      <w:pPr>
        <w:rPr>
          <w:sz w:val="22"/>
          <w:szCs w:val="22"/>
        </w:rPr>
      </w:pPr>
    </w:p>
    <w:p w14:paraId="04DBDB64" w14:textId="77777777" w:rsidR="001A0196" w:rsidRPr="004B49B9" w:rsidRDefault="001A0196" w:rsidP="001A0196">
      <w:pPr>
        <w:rPr>
          <w:b/>
          <w:bCs/>
          <w:sz w:val="22"/>
          <w:szCs w:val="22"/>
        </w:rPr>
      </w:pPr>
      <w:r w:rsidRPr="004B49B9">
        <w:rPr>
          <w:b/>
          <w:bCs/>
          <w:sz w:val="22"/>
          <w:szCs w:val="22"/>
        </w:rPr>
        <w:t xml:space="preserve">Interessierte sind herzlich eingeladen, vorbeizuschauen und mit der </w:t>
      </w:r>
      <w:proofErr w:type="spellStart"/>
      <w:r w:rsidRPr="004B49B9">
        <w:rPr>
          <w:b/>
          <w:bCs/>
          <w:sz w:val="22"/>
          <w:szCs w:val="22"/>
        </w:rPr>
        <w:t>SpaceCamper</w:t>
      </w:r>
      <w:proofErr w:type="spellEnd"/>
      <w:r w:rsidRPr="004B49B9">
        <w:rPr>
          <w:b/>
          <w:bCs/>
          <w:sz w:val="22"/>
          <w:szCs w:val="22"/>
        </w:rPr>
        <w:t>-Familie einen schönen Freitagabend sowie eine spannende Hausmesse zu erleben.</w:t>
      </w:r>
    </w:p>
    <w:p w14:paraId="5CA8996F" w14:textId="77777777" w:rsidR="00A12C61" w:rsidRDefault="00A12C61" w:rsidP="002A0924">
      <w:pPr>
        <w:spacing w:before="200"/>
        <w:rPr>
          <w:b/>
          <w:sz w:val="28"/>
          <w:szCs w:val="28"/>
        </w:rPr>
      </w:pPr>
    </w:p>
    <w:p w14:paraId="255CF3CF" w14:textId="38562A7C" w:rsidR="00445806" w:rsidRPr="00445806" w:rsidRDefault="0041169B" w:rsidP="002A0924">
      <w:pPr>
        <w:spacing w:before="20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Die </w:t>
      </w:r>
      <w:proofErr w:type="spellStart"/>
      <w:r w:rsidR="00085FB9">
        <w:rPr>
          <w:b/>
          <w:sz w:val="28"/>
          <w:szCs w:val="28"/>
        </w:rPr>
        <w:t>SpaceCamper</w:t>
      </w:r>
      <w:proofErr w:type="spellEnd"/>
    </w:p>
    <w:p w14:paraId="7A02078A" w14:textId="77777777" w:rsidR="00445806" w:rsidRDefault="00445806" w:rsidP="003E38F7">
      <w:pPr>
        <w:rPr>
          <w:sz w:val="22"/>
          <w:szCs w:val="22"/>
        </w:rPr>
      </w:pPr>
    </w:p>
    <w:p w14:paraId="111FBABF" w14:textId="50391CD4" w:rsidR="00B54ECE" w:rsidRPr="0070687C" w:rsidRDefault="00B54ECE" w:rsidP="00B54ECE">
      <w:pPr>
        <w:rPr>
          <w:sz w:val="22"/>
          <w:szCs w:val="22"/>
        </w:rPr>
      </w:pPr>
      <w:r>
        <w:rPr>
          <w:sz w:val="22"/>
          <w:szCs w:val="22"/>
        </w:rPr>
        <w:t xml:space="preserve">Knapp 50 Mitarbeiter produzieren in der </w:t>
      </w:r>
      <w:r w:rsidRPr="0054482D">
        <w:rPr>
          <w:sz w:val="22"/>
          <w:szCs w:val="22"/>
        </w:rPr>
        <w:t>RW-Fahrzeugbau GmbH</w:t>
      </w:r>
      <w:r>
        <w:rPr>
          <w:sz w:val="22"/>
          <w:szCs w:val="22"/>
        </w:rPr>
        <w:t xml:space="preserve"> im </w:t>
      </w:r>
      <w:r w:rsidRPr="0054482D">
        <w:rPr>
          <w:sz w:val="22"/>
          <w:szCs w:val="22"/>
        </w:rPr>
        <w:t xml:space="preserve">Jahr </w:t>
      </w:r>
      <w:r>
        <w:rPr>
          <w:sz w:val="22"/>
          <w:szCs w:val="22"/>
        </w:rPr>
        <w:t xml:space="preserve">mehr als </w:t>
      </w:r>
      <w:r w:rsidR="009E20FC">
        <w:rPr>
          <w:sz w:val="22"/>
          <w:szCs w:val="22"/>
        </w:rPr>
        <w:t>200</w:t>
      </w:r>
      <w:r w:rsidRPr="0054482D">
        <w:rPr>
          <w:sz w:val="22"/>
          <w:szCs w:val="22"/>
        </w:rPr>
        <w:t xml:space="preserve"> </w:t>
      </w:r>
      <w:proofErr w:type="spellStart"/>
      <w:r w:rsidRPr="0054482D">
        <w:rPr>
          <w:sz w:val="22"/>
          <w:szCs w:val="22"/>
        </w:rPr>
        <w:t>SpaceCamper</w:t>
      </w:r>
      <w:proofErr w:type="spellEnd"/>
      <w:r>
        <w:rPr>
          <w:sz w:val="22"/>
          <w:szCs w:val="22"/>
        </w:rPr>
        <w:t xml:space="preserve"> auf Basis des VW T6.1</w:t>
      </w:r>
      <w:r w:rsidRPr="0054482D">
        <w:rPr>
          <w:sz w:val="22"/>
          <w:szCs w:val="22"/>
        </w:rPr>
        <w:t>.</w:t>
      </w:r>
      <w:r w:rsidR="007D15AF">
        <w:rPr>
          <w:sz w:val="22"/>
          <w:szCs w:val="22"/>
        </w:rPr>
        <w:t xml:space="preserve"> </w:t>
      </w:r>
      <w:r w:rsidR="007D15AF" w:rsidRPr="007D15AF">
        <w:rPr>
          <w:sz w:val="22"/>
          <w:szCs w:val="22"/>
        </w:rPr>
        <w:t xml:space="preserve">Alle Bauteile, alle Fertigungsprozesse sind „Made in Germany“, der Ausbau echte Handarbeit. </w:t>
      </w:r>
      <w:r w:rsidRPr="008564FE">
        <w:rPr>
          <w:sz w:val="22"/>
          <w:szCs w:val="22"/>
        </w:rPr>
        <w:t xml:space="preserve">Schreiner, Schlosser, Ingenieure und weitere Fachleute arbeiten direkt vor Ort. </w:t>
      </w:r>
      <w:r w:rsidRPr="0054482D">
        <w:rPr>
          <w:sz w:val="22"/>
          <w:szCs w:val="22"/>
        </w:rPr>
        <w:t>Unter</w:t>
      </w:r>
      <w:r>
        <w:rPr>
          <w:sz w:val="22"/>
          <w:szCs w:val="22"/>
        </w:rPr>
        <w:t xml:space="preserve"> ihnen</w:t>
      </w:r>
      <w:r w:rsidRPr="0054482D">
        <w:rPr>
          <w:sz w:val="22"/>
          <w:szCs w:val="22"/>
        </w:rPr>
        <w:t xml:space="preserve"> sind Fahrrad</w:t>
      </w:r>
      <w:r>
        <w:rPr>
          <w:sz w:val="22"/>
          <w:szCs w:val="22"/>
        </w:rPr>
        <w:t>- und Wasser</w:t>
      </w:r>
      <w:r w:rsidRPr="0054482D">
        <w:rPr>
          <w:sz w:val="22"/>
          <w:szCs w:val="22"/>
        </w:rPr>
        <w:t>sportler</w:t>
      </w:r>
      <w:r>
        <w:rPr>
          <w:sz w:val="22"/>
          <w:szCs w:val="22"/>
        </w:rPr>
        <w:t xml:space="preserve">, Motorradfans, </w:t>
      </w:r>
      <w:r w:rsidRPr="0054482D">
        <w:rPr>
          <w:sz w:val="22"/>
          <w:szCs w:val="22"/>
        </w:rPr>
        <w:t>Ski- und Snowboardfahrer</w:t>
      </w:r>
      <w:r>
        <w:rPr>
          <w:sz w:val="22"/>
          <w:szCs w:val="22"/>
        </w:rPr>
        <w:t xml:space="preserve"> und andere Sportler</w:t>
      </w:r>
      <w:r w:rsidRPr="0054482D">
        <w:rPr>
          <w:sz w:val="22"/>
          <w:szCs w:val="22"/>
        </w:rPr>
        <w:t xml:space="preserve">. Sie </w:t>
      </w:r>
      <w:r>
        <w:rPr>
          <w:sz w:val="22"/>
          <w:szCs w:val="22"/>
        </w:rPr>
        <w:t xml:space="preserve">leben mit dem </w:t>
      </w:r>
      <w:proofErr w:type="spellStart"/>
      <w:r w:rsidRPr="0054482D">
        <w:rPr>
          <w:sz w:val="22"/>
          <w:szCs w:val="22"/>
        </w:rPr>
        <w:t>SpaceCamper</w:t>
      </w:r>
      <w:proofErr w:type="spellEnd"/>
      <w:r>
        <w:rPr>
          <w:sz w:val="22"/>
          <w:szCs w:val="22"/>
        </w:rPr>
        <w:t xml:space="preserve"> – im Urlaub, im Alltag. Einige verbringen mehr Nächte im Bulli als in ihrer Wohnung, und einige haben gar keine Wohnung. Ihr </w:t>
      </w:r>
      <w:proofErr w:type="spellStart"/>
      <w:r>
        <w:rPr>
          <w:sz w:val="22"/>
          <w:szCs w:val="22"/>
        </w:rPr>
        <w:t>SpaceCamper</w:t>
      </w:r>
      <w:proofErr w:type="spellEnd"/>
      <w:r>
        <w:rPr>
          <w:sz w:val="22"/>
          <w:szCs w:val="22"/>
        </w:rPr>
        <w:t xml:space="preserve"> ist ihr Zuhause.</w:t>
      </w:r>
    </w:p>
    <w:p w14:paraId="3D7426BD" w14:textId="77777777" w:rsidR="000B0058" w:rsidRDefault="000B0058" w:rsidP="003E38F7">
      <w:pPr>
        <w:rPr>
          <w:b/>
        </w:rPr>
      </w:pPr>
    </w:p>
    <w:p w14:paraId="5A1CC27F" w14:textId="77777777" w:rsidR="00D851F4" w:rsidRDefault="00D851F4" w:rsidP="007425DF">
      <w:pPr>
        <w:rPr>
          <w:b/>
        </w:rPr>
      </w:pPr>
    </w:p>
    <w:p w14:paraId="79DD2723" w14:textId="2591815E" w:rsidR="001F3FEF" w:rsidRPr="001F3FEF" w:rsidRDefault="005748CE" w:rsidP="007425DF">
      <w:pPr>
        <w:rPr>
          <w:b/>
        </w:rPr>
      </w:pPr>
      <w:r w:rsidRPr="00CD7B40">
        <w:rPr>
          <w:b/>
        </w:rPr>
        <w:t xml:space="preserve">Die </w:t>
      </w:r>
      <w:r w:rsidR="00CD7B40">
        <w:rPr>
          <w:b/>
        </w:rPr>
        <w:t>Modelle im Überblick</w:t>
      </w:r>
    </w:p>
    <w:p w14:paraId="343365B9" w14:textId="77777777" w:rsidR="00445806" w:rsidRDefault="00445806" w:rsidP="00F574DD">
      <w:pPr>
        <w:rPr>
          <w:b/>
          <w:sz w:val="22"/>
          <w:szCs w:val="22"/>
        </w:rPr>
      </w:pPr>
    </w:p>
    <w:p w14:paraId="32D2355C" w14:textId="77777777" w:rsidR="00445806" w:rsidRDefault="00F574DD" w:rsidP="00F574DD">
      <w:pPr>
        <w:rPr>
          <w:b/>
          <w:sz w:val="22"/>
          <w:szCs w:val="22"/>
        </w:rPr>
      </w:pPr>
      <w:proofErr w:type="spellStart"/>
      <w:r w:rsidRPr="00F574DD">
        <w:rPr>
          <w:b/>
          <w:sz w:val="22"/>
          <w:szCs w:val="22"/>
        </w:rPr>
        <w:t>SpaceCamper</w:t>
      </w:r>
      <w:proofErr w:type="spellEnd"/>
      <w:r w:rsidRPr="00F574DD">
        <w:rPr>
          <w:b/>
          <w:sz w:val="22"/>
          <w:szCs w:val="22"/>
        </w:rPr>
        <w:t xml:space="preserve"> </w:t>
      </w:r>
      <w:r w:rsidR="00445806">
        <w:rPr>
          <w:b/>
          <w:sz w:val="22"/>
          <w:szCs w:val="22"/>
        </w:rPr>
        <w:t>Classic</w:t>
      </w:r>
    </w:p>
    <w:p w14:paraId="0C33C3BB" w14:textId="4223E348" w:rsidR="00445806" w:rsidRDefault="00731906" w:rsidP="00F574DD">
      <w:pPr>
        <w:rPr>
          <w:sz w:val="22"/>
          <w:szCs w:val="22"/>
        </w:rPr>
      </w:pPr>
      <w:hyperlink r:id="rId9" w:history="1">
        <w:r w:rsidR="00C8519E" w:rsidRPr="001A085D">
          <w:rPr>
            <w:rStyle w:val="Hyperlink"/>
            <w:sz w:val="22"/>
            <w:szCs w:val="22"/>
          </w:rPr>
          <w:t>www.spacecamper.de/de.modelle.classic.html</w:t>
        </w:r>
      </w:hyperlink>
    </w:p>
    <w:p w14:paraId="38E88818" w14:textId="77777777" w:rsidR="00445806" w:rsidRPr="00375D69" w:rsidRDefault="00F574DD" w:rsidP="00AF4053">
      <w:pPr>
        <w:spacing w:before="100"/>
        <w:rPr>
          <w:sz w:val="22"/>
          <w:szCs w:val="22"/>
          <w:lang w:val="en-US"/>
        </w:rPr>
      </w:pPr>
      <w:proofErr w:type="spellStart"/>
      <w:r w:rsidRPr="00375D69">
        <w:rPr>
          <w:b/>
          <w:sz w:val="22"/>
          <w:szCs w:val="22"/>
          <w:lang w:val="en-US"/>
        </w:rPr>
        <w:t>SpaceCamper</w:t>
      </w:r>
      <w:proofErr w:type="spellEnd"/>
      <w:r w:rsidRPr="00375D69">
        <w:rPr>
          <w:b/>
          <w:sz w:val="22"/>
          <w:szCs w:val="22"/>
          <w:lang w:val="en-US"/>
        </w:rPr>
        <w:t xml:space="preserve"> Light</w:t>
      </w:r>
      <w:r w:rsidRPr="00375D69">
        <w:rPr>
          <w:sz w:val="22"/>
          <w:szCs w:val="22"/>
          <w:lang w:val="en-US"/>
        </w:rPr>
        <w:t xml:space="preserve"> </w:t>
      </w:r>
    </w:p>
    <w:p w14:paraId="31DA8A74" w14:textId="75D308C9" w:rsidR="005748CE" w:rsidRPr="00375D69" w:rsidRDefault="00731906" w:rsidP="003E38F7">
      <w:pPr>
        <w:rPr>
          <w:sz w:val="22"/>
          <w:szCs w:val="22"/>
          <w:lang w:val="en-US"/>
        </w:rPr>
      </w:pPr>
      <w:hyperlink r:id="rId10" w:history="1">
        <w:r w:rsidR="00C8519E" w:rsidRPr="00375D69">
          <w:rPr>
            <w:rStyle w:val="Hyperlink"/>
            <w:sz w:val="22"/>
            <w:szCs w:val="22"/>
            <w:lang w:val="en-US"/>
          </w:rPr>
          <w:t>www.spacecamper.de/de.modelle.light.html</w:t>
        </w:r>
      </w:hyperlink>
    </w:p>
    <w:p w14:paraId="27FE4F25" w14:textId="77777777" w:rsidR="008E43F0" w:rsidRPr="00375D69" w:rsidRDefault="008E43F0" w:rsidP="00AF4053">
      <w:pPr>
        <w:spacing w:before="100"/>
        <w:rPr>
          <w:sz w:val="22"/>
          <w:szCs w:val="22"/>
          <w:lang w:val="en-US"/>
        </w:rPr>
      </w:pPr>
      <w:proofErr w:type="spellStart"/>
      <w:r w:rsidRPr="00375D69">
        <w:rPr>
          <w:b/>
          <w:sz w:val="22"/>
          <w:szCs w:val="22"/>
          <w:lang w:val="en-US"/>
        </w:rPr>
        <w:t>SpaceCamper</w:t>
      </w:r>
      <w:proofErr w:type="spellEnd"/>
      <w:r w:rsidRPr="00375D69">
        <w:rPr>
          <w:b/>
          <w:sz w:val="22"/>
          <w:szCs w:val="22"/>
          <w:lang w:val="en-US"/>
        </w:rPr>
        <w:t xml:space="preserve"> </w:t>
      </w:r>
      <w:proofErr w:type="spellStart"/>
      <w:r w:rsidRPr="00375D69">
        <w:rPr>
          <w:b/>
          <w:sz w:val="22"/>
          <w:szCs w:val="22"/>
          <w:lang w:val="en-US"/>
        </w:rPr>
        <w:t>ClassicOpen</w:t>
      </w:r>
      <w:proofErr w:type="spellEnd"/>
      <w:r w:rsidRPr="00375D69">
        <w:rPr>
          <w:sz w:val="22"/>
          <w:szCs w:val="22"/>
          <w:lang w:val="en-US"/>
        </w:rPr>
        <w:t xml:space="preserve"> </w:t>
      </w:r>
    </w:p>
    <w:p w14:paraId="42BDBF99" w14:textId="3C04F9BC" w:rsidR="00E8072A" w:rsidRPr="00375D69" w:rsidRDefault="00731906" w:rsidP="00817568">
      <w:pPr>
        <w:rPr>
          <w:sz w:val="22"/>
          <w:szCs w:val="22"/>
          <w:lang w:val="en-US"/>
        </w:rPr>
      </w:pPr>
      <w:hyperlink r:id="rId11" w:history="1">
        <w:r w:rsidR="00C8519E" w:rsidRPr="00375D69">
          <w:rPr>
            <w:rStyle w:val="Hyperlink"/>
            <w:sz w:val="22"/>
            <w:szCs w:val="22"/>
            <w:lang w:val="en-US"/>
          </w:rPr>
          <w:t>www.spacecamper.de/de.modelle.classicopen.html</w:t>
        </w:r>
      </w:hyperlink>
    </w:p>
    <w:p w14:paraId="046C215C" w14:textId="77777777" w:rsidR="00817568" w:rsidRPr="00375D69" w:rsidRDefault="001151D6" w:rsidP="00AF4053">
      <w:pPr>
        <w:spacing w:before="100"/>
        <w:rPr>
          <w:sz w:val="22"/>
          <w:szCs w:val="22"/>
          <w:lang w:val="en-US"/>
        </w:rPr>
      </w:pPr>
      <w:proofErr w:type="spellStart"/>
      <w:r w:rsidRPr="00375D69">
        <w:rPr>
          <w:b/>
          <w:sz w:val="22"/>
          <w:szCs w:val="22"/>
          <w:lang w:val="en-US"/>
        </w:rPr>
        <w:t>SpaceCamper</w:t>
      </w:r>
      <w:proofErr w:type="spellEnd"/>
      <w:r w:rsidRPr="00375D69">
        <w:rPr>
          <w:b/>
          <w:sz w:val="22"/>
          <w:szCs w:val="22"/>
          <w:lang w:val="en-US"/>
        </w:rPr>
        <w:t xml:space="preserve"> </w:t>
      </w:r>
      <w:proofErr w:type="spellStart"/>
      <w:r w:rsidRPr="00375D69">
        <w:rPr>
          <w:b/>
          <w:sz w:val="22"/>
          <w:szCs w:val="22"/>
          <w:lang w:val="en-US"/>
        </w:rPr>
        <w:t>LightOpen</w:t>
      </w:r>
      <w:proofErr w:type="spellEnd"/>
      <w:r w:rsidRPr="00375D69">
        <w:rPr>
          <w:sz w:val="22"/>
          <w:szCs w:val="22"/>
          <w:lang w:val="en-US"/>
        </w:rPr>
        <w:t xml:space="preserve"> </w:t>
      </w:r>
    </w:p>
    <w:p w14:paraId="4D5F8AE6" w14:textId="25ED7EBC" w:rsidR="00445806" w:rsidRPr="00375D69" w:rsidRDefault="00731906" w:rsidP="001F3FEF">
      <w:pPr>
        <w:rPr>
          <w:sz w:val="22"/>
          <w:szCs w:val="22"/>
          <w:lang w:val="en-US"/>
        </w:rPr>
      </w:pPr>
      <w:hyperlink r:id="rId12" w:history="1">
        <w:r w:rsidR="00C8519E" w:rsidRPr="00375D69">
          <w:rPr>
            <w:rStyle w:val="Hyperlink"/>
            <w:sz w:val="22"/>
            <w:szCs w:val="22"/>
            <w:lang w:val="en-US"/>
          </w:rPr>
          <w:t>www.spacecamper.de/de.modelle.lightopen.html</w:t>
        </w:r>
      </w:hyperlink>
    </w:p>
    <w:p w14:paraId="5F28CA0D" w14:textId="3C33BE4F" w:rsidR="000F01A8" w:rsidRPr="00375D69" w:rsidRDefault="000F01A8" w:rsidP="00AF4053">
      <w:pPr>
        <w:spacing w:before="100"/>
        <w:rPr>
          <w:b/>
          <w:bCs/>
          <w:sz w:val="22"/>
          <w:szCs w:val="22"/>
          <w:lang w:val="en-US"/>
        </w:rPr>
      </w:pPr>
      <w:proofErr w:type="spellStart"/>
      <w:r w:rsidRPr="00375D69">
        <w:rPr>
          <w:b/>
          <w:bCs/>
          <w:sz w:val="22"/>
          <w:szCs w:val="22"/>
          <w:lang w:val="en-US"/>
        </w:rPr>
        <w:t>SpaceCamper</w:t>
      </w:r>
      <w:proofErr w:type="spellEnd"/>
      <w:r w:rsidRPr="00375D69">
        <w:rPr>
          <w:b/>
          <w:bCs/>
          <w:sz w:val="22"/>
          <w:szCs w:val="22"/>
          <w:lang w:val="en-US"/>
        </w:rPr>
        <w:t xml:space="preserve"> Limited</w:t>
      </w:r>
    </w:p>
    <w:p w14:paraId="623410BD" w14:textId="2323B92E" w:rsidR="000F01A8" w:rsidRPr="00375D69" w:rsidRDefault="00731906" w:rsidP="001F3FEF">
      <w:pPr>
        <w:rPr>
          <w:sz w:val="22"/>
          <w:szCs w:val="22"/>
          <w:lang w:val="en-US"/>
        </w:rPr>
      </w:pPr>
      <w:hyperlink r:id="rId13" w:history="1">
        <w:r w:rsidR="000F01A8" w:rsidRPr="00375D69">
          <w:rPr>
            <w:rStyle w:val="Hyperlink"/>
            <w:sz w:val="22"/>
            <w:szCs w:val="22"/>
            <w:lang w:val="en-US"/>
          </w:rPr>
          <w:t>www.spacecamper.de/modelle.limited.html</w:t>
        </w:r>
      </w:hyperlink>
    </w:p>
    <w:p w14:paraId="3408505E" w14:textId="1A069CD1" w:rsidR="000F01A8" w:rsidRPr="00375D69" w:rsidRDefault="000F01A8" w:rsidP="00AF4053">
      <w:pPr>
        <w:spacing w:before="100"/>
        <w:rPr>
          <w:b/>
          <w:bCs/>
          <w:sz w:val="22"/>
          <w:szCs w:val="22"/>
          <w:lang w:val="en-US"/>
        </w:rPr>
      </w:pPr>
      <w:proofErr w:type="spellStart"/>
      <w:r w:rsidRPr="00375D69">
        <w:rPr>
          <w:b/>
          <w:bCs/>
          <w:sz w:val="22"/>
          <w:szCs w:val="22"/>
          <w:lang w:val="en-US"/>
        </w:rPr>
        <w:t>SpaceCamper</w:t>
      </w:r>
      <w:proofErr w:type="spellEnd"/>
      <w:r w:rsidRPr="00375D69">
        <w:rPr>
          <w:b/>
          <w:bCs/>
          <w:sz w:val="22"/>
          <w:szCs w:val="22"/>
          <w:lang w:val="en-US"/>
        </w:rPr>
        <w:t xml:space="preserve"> </w:t>
      </w:r>
      <w:proofErr w:type="spellStart"/>
      <w:r w:rsidRPr="00375D69">
        <w:rPr>
          <w:b/>
          <w:bCs/>
          <w:sz w:val="22"/>
          <w:szCs w:val="22"/>
          <w:lang w:val="en-US"/>
        </w:rPr>
        <w:t>LimitedOpen</w:t>
      </w:r>
      <w:proofErr w:type="spellEnd"/>
    </w:p>
    <w:p w14:paraId="0ABAC1E4" w14:textId="2072CB53" w:rsidR="000F01A8" w:rsidRPr="00375D69" w:rsidRDefault="00731906" w:rsidP="001F3FEF">
      <w:pPr>
        <w:rPr>
          <w:b/>
          <w:bCs/>
          <w:sz w:val="22"/>
          <w:szCs w:val="22"/>
          <w:lang w:val="en-US"/>
        </w:rPr>
      </w:pPr>
      <w:hyperlink r:id="rId14" w:history="1">
        <w:r w:rsidR="000F01A8" w:rsidRPr="004B49B9">
          <w:rPr>
            <w:rStyle w:val="Hyperlink"/>
            <w:sz w:val="22"/>
            <w:szCs w:val="22"/>
            <w:lang w:val="en-US"/>
          </w:rPr>
          <w:t>www.spacecamper.de/modelle.limitedopen.html</w:t>
        </w:r>
      </w:hyperlink>
    </w:p>
    <w:p w14:paraId="6560872C" w14:textId="77777777" w:rsidR="007D06C6" w:rsidRPr="00375D69" w:rsidRDefault="007D06C6" w:rsidP="001F3FEF">
      <w:pPr>
        <w:rPr>
          <w:b/>
          <w:lang w:val="en-US"/>
        </w:rPr>
      </w:pPr>
    </w:p>
    <w:p w14:paraId="6D095FD3" w14:textId="77777777" w:rsidR="00D851F4" w:rsidRDefault="00D851F4" w:rsidP="007425DF">
      <w:pPr>
        <w:rPr>
          <w:b/>
        </w:rPr>
      </w:pPr>
    </w:p>
    <w:p w14:paraId="432E9939" w14:textId="1C5E69B1" w:rsidR="001F3FEF" w:rsidRPr="004D58D0" w:rsidRDefault="001F3FEF" w:rsidP="007425DF">
      <w:pPr>
        <w:rPr>
          <w:b/>
        </w:rPr>
      </w:pPr>
      <w:r w:rsidRPr="001F3FEF">
        <w:rPr>
          <w:b/>
        </w:rPr>
        <w:t xml:space="preserve">Der </w:t>
      </w:r>
      <w:proofErr w:type="spellStart"/>
      <w:r w:rsidRPr="001F3FEF">
        <w:rPr>
          <w:b/>
        </w:rPr>
        <w:t>SpaceCamper</w:t>
      </w:r>
      <w:proofErr w:type="spellEnd"/>
      <w:r w:rsidRPr="001F3FEF">
        <w:rPr>
          <w:b/>
        </w:rPr>
        <w:t>-Shop</w:t>
      </w:r>
    </w:p>
    <w:p w14:paraId="1F7E4092" w14:textId="36666557" w:rsidR="001F3FEF" w:rsidRPr="004D58D0" w:rsidRDefault="001F3FEF" w:rsidP="001F3FEF">
      <w:pPr>
        <w:rPr>
          <w:sz w:val="22"/>
          <w:szCs w:val="22"/>
        </w:rPr>
      </w:pPr>
      <w:r>
        <w:rPr>
          <w:sz w:val="22"/>
          <w:szCs w:val="22"/>
        </w:rPr>
        <w:t xml:space="preserve">Viele </w:t>
      </w:r>
      <w:r w:rsidR="00B92368">
        <w:rPr>
          <w:sz w:val="22"/>
          <w:szCs w:val="22"/>
        </w:rPr>
        <w:t>Zubehörideen</w:t>
      </w:r>
      <w:r w:rsidR="00CB3700">
        <w:rPr>
          <w:sz w:val="22"/>
          <w:szCs w:val="22"/>
        </w:rPr>
        <w:t xml:space="preserve"> aus der Darmstädter VW-Manufaktur</w:t>
      </w:r>
      <w:r>
        <w:rPr>
          <w:sz w:val="22"/>
          <w:szCs w:val="22"/>
        </w:rPr>
        <w:t xml:space="preserve"> sind online im </w:t>
      </w:r>
      <w:proofErr w:type="spellStart"/>
      <w:r>
        <w:rPr>
          <w:sz w:val="22"/>
          <w:szCs w:val="22"/>
        </w:rPr>
        <w:t>SpaceCamper</w:t>
      </w:r>
      <w:proofErr w:type="spellEnd"/>
      <w:r>
        <w:rPr>
          <w:sz w:val="22"/>
          <w:szCs w:val="22"/>
        </w:rPr>
        <w:t xml:space="preserve">-Shop erhältlich – passend nicht nur für einen </w:t>
      </w:r>
      <w:proofErr w:type="spellStart"/>
      <w:r>
        <w:rPr>
          <w:sz w:val="22"/>
          <w:szCs w:val="22"/>
        </w:rPr>
        <w:t>SpaceCamper</w:t>
      </w:r>
      <w:proofErr w:type="spellEnd"/>
      <w:r w:rsidR="00B92368">
        <w:rPr>
          <w:sz w:val="22"/>
          <w:szCs w:val="22"/>
        </w:rPr>
        <w:t xml:space="preserve">: </w:t>
      </w:r>
      <w:hyperlink r:id="rId15" w:history="1">
        <w:r w:rsidRPr="004D58D0">
          <w:rPr>
            <w:rStyle w:val="Hyperlink"/>
            <w:sz w:val="22"/>
            <w:szCs w:val="22"/>
          </w:rPr>
          <w:t>www.spacecamper-shop.de</w:t>
        </w:r>
      </w:hyperlink>
    </w:p>
    <w:p w14:paraId="497FF4CF" w14:textId="77777777" w:rsidR="00A82A7A" w:rsidRDefault="00A82A7A" w:rsidP="00CE38B3"/>
    <w:p w14:paraId="7E7BAC96" w14:textId="77777777" w:rsidR="00D851F4" w:rsidRDefault="00D851F4" w:rsidP="007425DF">
      <w:pPr>
        <w:rPr>
          <w:b/>
        </w:rPr>
      </w:pPr>
    </w:p>
    <w:p w14:paraId="36202364" w14:textId="1BAE0828" w:rsidR="00CD7B40" w:rsidRPr="00CD7B40" w:rsidRDefault="009D49ED" w:rsidP="007425DF">
      <w:pPr>
        <w:rPr>
          <w:b/>
        </w:rPr>
      </w:pPr>
      <w:r w:rsidRPr="00CD7B40">
        <w:rPr>
          <w:b/>
        </w:rPr>
        <w:t>Weiteres Pressematerial</w:t>
      </w:r>
    </w:p>
    <w:p w14:paraId="22A747E3" w14:textId="3EE1B6BD" w:rsidR="00ED38AE" w:rsidRPr="004D58D0" w:rsidRDefault="009D49ED" w:rsidP="00CE38B3">
      <w:pPr>
        <w:rPr>
          <w:sz w:val="22"/>
          <w:szCs w:val="22"/>
        </w:rPr>
      </w:pPr>
      <w:r>
        <w:rPr>
          <w:sz w:val="22"/>
          <w:szCs w:val="22"/>
        </w:rPr>
        <w:t xml:space="preserve">In unserem Online-Pressebereich </w:t>
      </w:r>
      <w:r w:rsidRPr="009D49ED">
        <w:rPr>
          <w:sz w:val="22"/>
          <w:szCs w:val="22"/>
        </w:rPr>
        <w:t>finden Sie alle Pressemitteilungen, Logos und Fotos</w:t>
      </w:r>
      <w:r>
        <w:rPr>
          <w:sz w:val="22"/>
          <w:szCs w:val="22"/>
        </w:rPr>
        <w:t xml:space="preserve"> in Druckqualität zum Download: </w:t>
      </w:r>
      <w:hyperlink r:id="rId16" w:history="1">
        <w:r w:rsidRPr="004D58D0">
          <w:rPr>
            <w:rStyle w:val="Hyperlink"/>
            <w:sz w:val="22"/>
            <w:szCs w:val="22"/>
          </w:rPr>
          <w:t>www.spacecamper.de/de.pressebereich.html</w:t>
        </w:r>
      </w:hyperlink>
    </w:p>
    <w:p w14:paraId="067D8BC9" w14:textId="77777777" w:rsidR="00C9682D" w:rsidRDefault="00C9682D" w:rsidP="00CE38B3"/>
    <w:p w14:paraId="2B48877B" w14:textId="77777777" w:rsidR="00D851F4" w:rsidRDefault="00D851F4" w:rsidP="007425DF">
      <w:pPr>
        <w:spacing w:after="40"/>
        <w:rPr>
          <w:b/>
        </w:rPr>
      </w:pPr>
    </w:p>
    <w:p w14:paraId="42BD0A3C" w14:textId="6998F053" w:rsidR="003A15B1" w:rsidRDefault="0041169B" w:rsidP="007425DF">
      <w:pPr>
        <w:spacing w:after="40"/>
        <w:rPr>
          <w:b/>
        </w:rPr>
      </w:pPr>
      <w:r>
        <w:rPr>
          <w:b/>
        </w:rPr>
        <w:t>Pressekontakt:</w:t>
      </w:r>
    </w:p>
    <w:p w14:paraId="2020C675" w14:textId="08534ED9" w:rsidR="007425DF" w:rsidRPr="003A15B1" w:rsidRDefault="007425DF" w:rsidP="007425DF">
      <w:pPr>
        <w:rPr>
          <w:sz w:val="22"/>
          <w:szCs w:val="22"/>
        </w:rPr>
      </w:pPr>
      <w:proofErr w:type="spellStart"/>
      <w:r w:rsidRPr="000B0058">
        <w:rPr>
          <w:sz w:val="22"/>
          <w:szCs w:val="22"/>
        </w:rPr>
        <w:t>SpaceCamper</w:t>
      </w:r>
      <w:proofErr w:type="spellEnd"/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3A15B1">
        <w:rPr>
          <w:sz w:val="22"/>
          <w:szCs w:val="22"/>
        </w:rPr>
        <w:t>Markus Liebenau, Leitung Vertrieb/Marketing</w:t>
      </w:r>
    </w:p>
    <w:p w14:paraId="44E6C4F2" w14:textId="7F049439" w:rsidR="007425DF" w:rsidRPr="000B0058" w:rsidRDefault="007425DF" w:rsidP="007425DF">
      <w:pPr>
        <w:rPr>
          <w:sz w:val="22"/>
          <w:szCs w:val="22"/>
        </w:rPr>
      </w:pPr>
      <w:r w:rsidRPr="000B0058">
        <w:rPr>
          <w:sz w:val="22"/>
          <w:szCs w:val="22"/>
        </w:rPr>
        <w:t>RW-Fahrzeugbau GmbH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3A15B1">
        <w:rPr>
          <w:sz w:val="22"/>
          <w:szCs w:val="22"/>
        </w:rPr>
        <w:t>Tel: +49 6151 6273657</w:t>
      </w:r>
    </w:p>
    <w:p w14:paraId="7EE99C4A" w14:textId="6DB75427" w:rsidR="007425DF" w:rsidRDefault="007425DF" w:rsidP="007425DF">
      <w:pPr>
        <w:rPr>
          <w:sz w:val="22"/>
          <w:szCs w:val="22"/>
        </w:rPr>
      </w:pPr>
      <w:proofErr w:type="spellStart"/>
      <w:r w:rsidRPr="003A15B1">
        <w:rPr>
          <w:sz w:val="22"/>
          <w:szCs w:val="22"/>
        </w:rPr>
        <w:t>Haasstraße</w:t>
      </w:r>
      <w:proofErr w:type="spellEnd"/>
      <w:r w:rsidRPr="003A15B1">
        <w:rPr>
          <w:sz w:val="22"/>
          <w:szCs w:val="22"/>
        </w:rPr>
        <w:t xml:space="preserve"> 4, D-64293 Darmstadt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E-Mail: </w:t>
      </w:r>
      <w:hyperlink r:id="rId17" w:history="1">
        <w:r w:rsidRPr="004A67C4">
          <w:rPr>
            <w:rStyle w:val="Hyperlink"/>
            <w:sz w:val="22"/>
            <w:szCs w:val="22"/>
          </w:rPr>
          <w:t>markus.liebenau@spacecamper.de</w:t>
        </w:r>
      </w:hyperlink>
    </w:p>
    <w:p w14:paraId="560ACAEF" w14:textId="77777777" w:rsidR="002A0924" w:rsidRDefault="002A0924" w:rsidP="002A0924">
      <w:pPr>
        <w:rPr>
          <w:b/>
          <w:bCs/>
        </w:rPr>
      </w:pPr>
    </w:p>
    <w:p w14:paraId="57D14F9F" w14:textId="77777777" w:rsidR="00D851F4" w:rsidRDefault="00D851F4" w:rsidP="002A0924">
      <w:pPr>
        <w:spacing w:before="40"/>
        <w:rPr>
          <w:b/>
          <w:bCs/>
        </w:rPr>
      </w:pPr>
    </w:p>
    <w:p w14:paraId="3491870E" w14:textId="18823FAB" w:rsidR="00B92368" w:rsidRPr="003A15B1" w:rsidRDefault="00B92368" w:rsidP="002A0924">
      <w:pPr>
        <w:spacing w:before="40"/>
        <w:rPr>
          <w:sz w:val="22"/>
          <w:szCs w:val="22"/>
        </w:rPr>
      </w:pPr>
      <w:r w:rsidRPr="00B92368">
        <w:rPr>
          <w:b/>
          <w:bCs/>
        </w:rPr>
        <w:t xml:space="preserve">Mehr Informationen: </w:t>
      </w:r>
      <w:hyperlink r:id="rId18" w:history="1">
        <w:r w:rsidRPr="00B92368">
          <w:rPr>
            <w:rStyle w:val="Hyperlink"/>
            <w:b/>
            <w:bCs/>
          </w:rPr>
          <w:t>www.spacecamper.de</w:t>
        </w:r>
      </w:hyperlink>
      <w:r w:rsidR="000B0058">
        <w:rPr>
          <w:b/>
          <w:bCs/>
        </w:rPr>
        <w:t xml:space="preserve"> </w:t>
      </w:r>
    </w:p>
    <w:sectPr w:rsidR="00B92368" w:rsidRPr="003A15B1" w:rsidSect="00F84FFD">
      <w:headerReference w:type="even" r:id="rId19"/>
      <w:headerReference w:type="default" r:id="rId20"/>
      <w:footerReference w:type="even" r:id="rId21"/>
      <w:footerReference w:type="default" r:id="rId22"/>
      <w:footerReference w:type="first" r:id="rId23"/>
      <w:pgSz w:w="11900" w:h="16840"/>
      <w:pgMar w:top="1276" w:right="1361" w:bottom="1134" w:left="1134" w:header="709" w:footer="136" w:gutter="0"/>
      <w:pgNumType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39FCE8" w14:textId="77777777" w:rsidR="00DA484D" w:rsidRDefault="00DA484D" w:rsidP="00B3405E">
      <w:r>
        <w:separator/>
      </w:r>
    </w:p>
  </w:endnote>
  <w:endnote w:type="continuationSeparator" w:id="0">
    <w:p w14:paraId="00E97585" w14:textId="77777777" w:rsidR="00DA484D" w:rsidRDefault="00DA484D" w:rsidP="00B340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MingLiU">
    <w:altName w:val="PMingLiU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F6A27" w14:textId="77777777" w:rsidR="002573A0" w:rsidRDefault="002573A0" w:rsidP="00B3405E">
    <w:pPr>
      <w:pStyle w:val="Fuzeile"/>
      <w:framePr w:wrap="around" w:vAnchor="text" w:hAnchor="margin" w:xAlign="center" w:y="1"/>
      <w:rPr>
        <w:rStyle w:val="Seitenzahl"/>
      </w:rPr>
    </w:pPr>
    <w:r>
      <w:rPr>
        <w:rStyle w:val="Seitenzahl"/>
      </w:rPr>
      <w:fldChar w:fldCharType="begin"/>
    </w:r>
    <w:r w:rsidR="00B16B49">
      <w:rPr>
        <w:rStyle w:val="Seitenzahl"/>
      </w:rPr>
      <w:instrText>PAGE</w:instrText>
    </w:r>
    <w:r>
      <w:rPr>
        <w:rStyle w:val="Seitenzahl"/>
      </w:rPr>
      <w:instrText xml:space="preserve">  </w:instrText>
    </w:r>
    <w:r>
      <w:rPr>
        <w:rStyle w:val="Seitenzahl"/>
      </w:rPr>
      <w:fldChar w:fldCharType="end"/>
    </w:r>
  </w:p>
  <w:p w14:paraId="0DE85C79" w14:textId="77777777" w:rsidR="002573A0" w:rsidRDefault="002573A0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CF580F" w14:textId="77777777" w:rsidR="007425DF" w:rsidRPr="002D0E26" w:rsidRDefault="007425DF" w:rsidP="006F3DFC">
    <w:pPr>
      <w:pStyle w:val="Fuzeile"/>
      <w:framePr w:wrap="around" w:vAnchor="text" w:hAnchor="page" w:x="5071" w:y="-110"/>
      <w:rPr>
        <w:rStyle w:val="Seitenzahl"/>
        <w:sz w:val="22"/>
        <w:szCs w:val="22"/>
      </w:rPr>
    </w:pPr>
    <w:r w:rsidRPr="002D0E26">
      <w:rPr>
        <w:rStyle w:val="Seitenzahl"/>
        <w:sz w:val="22"/>
        <w:szCs w:val="22"/>
      </w:rPr>
      <w:t xml:space="preserve">Seite </w:t>
    </w:r>
    <w:r w:rsidRPr="002D0E26">
      <w:rPr>
        <w:rStyle w:val="Seitenzahl"/>
        <w:sz w:val="22"/>
        <w:szCs w:val="22"/>
      </w:rPr>
      <w:fldChar w:fldCharType="begin"/>
    </w:r>
    <w:r>
      <w:rPr>
        <w:rStyle w:val="Seitenzahl"/>
        <w:sz w:val="22"/>
        <w:szCs w:val="22"/>
      </w:rPr>
      <w:instrText>PAGE</w:instrText>
    </w:r>
    <w:r w:rsidRPr="002D0E26">
      <w:rPr>
        <w:rStyle w:val="Seitenzahl"/>
        <w:sz w:val="22"/>
        <w:szCs w:val="22"/>
      </w:rPr>
      <w:instrText xml:space="preserve">  </w:instrText>
    </w:r>
    <w:r w:rsidRPr="002D0E26">
      <w:rPr>
        <w:rStyle w:val="Seitenzahl"/>
        <w:sz w:val="22"/>
        <w:szCs w:val="22"/>
      </w:rPr>
      <w:fldChar w:fldCharType="separate"/>
    </w:r>
    <w:r>
      <w:rPr>
        <w:rStyle w:val="Seitenzahl"/>
        <w:noProof/>
        <w:sz w:val="22"/>
        <w:szCs w:val="22"/>
      </w:rPr>
      <w:t>2</w:t>
    </w:r>
    <w:r w:rsidRPr="002D0E26">
      <w:rPr>
        <w:rStyle w:val="Seitenzahl"/>
        <w:sz w:val="22"/>
        <w:szCs w:val="22"/>
      </w:rPr>
      <w:fldChar w:fldCharType="end"/>
    </w:r>
    <w:r w:rsidRPr="002D0E26">
      <w:rPr>
        <w:rStyle w:val="Seitenzahl"/>
        <w:sz w:val="22"/>
        <w:szCs w:val="22"/>
      </w:rPr>
      <w:t xml:space="preserve"> von 2</w:t>
    </w:r>
  </w:p>
  <w:p w14:paraId="23931946" w14:textId="77777777" w:rsidR="002573A0" w:rsidRDefault="002573A0">
    <w:pPr>
      <w:pStyle w:val="Fuzeile"/>
      <w:rPr>
        <w:rStyle w:val="Seitenzahl"/>
        <w:sz w:val="22"/>
        <w:szCs w:val="22"/>
      </w:rPr>
    </w:pPr>
  </w:p>
  <w:p w14:paraId="17A62DCB" w14:textId="77777777" w:rsidR="002573A0" w:rsidRDefault="002573A0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736C5A" w14:textId="77777777" w:rsidR="007425DF" w:rsidRPr="002D0E26" w:rsidRDefault="007425DF" w:rsidP="006F3DFC">
    <w:pPr>
      <w:pStyle w:val="Fuzeile"/>
      <w:framePr w:wrap="around" w:vAnchor="text" w:hAnchor="page" w:x="5116" w:y="-87"/>
      <w:rPr>
        <w:rStyle w:val="Seitenzahl"/>
        <w:sz w:val="22"/>
        <w:szCs w:val="22"/>
      </w:rPr>
    </w:pPr>
    <w:r w:rsidRPr="002D0E26">
      <w:rPr>
        <w:rStyle w:val="Seitenzahl"/>
        <w:sz w:val="22"/>
        <w:szCs w:val="22"/>
      </w:rPr>
      <w:t xml:space="preserve">Seite </w:t>
    </w:r>
    <w:r w:rsidRPr="002D0E26">
      <w:rPr>
        <w:rStyle w:val="Seitenzahl"/>
        <w:sz w:val="22"/>
        <w:szCs w:val="22"/>
      </w:rPr>
      <w:fldChar w:fldCharType="begin"/>
    </w:r>
    <w:r>
      <w:rPr>
        <w:rStyle w:val="Seitenzahl"/>
        <w:sz w:val="22"/>
        <w:szCs w:val="22"/>
      </w:rPr>
      <w:instrText>PAGE</w:instrText>
    </w:r>
    <w:r w:rsidRPr="002D0E26">
      <w:rPr>
        <w:rStyle w:val="Seitenzahl"/>
        <w:sz w:val="22"/>
        <w:szCs w:val="22"/>
      </w:rPr>
      <w:instrText xml:space="preserve">  </w:instrText>
    </w:r>
    <w:r w:rsidRPr="002D0E26">
      <w:rPr>
        <w:rStyle w:val="Seitenzahl"/>
        <w:sz w:val="22"/>
        <w:szCs w:val="22"/>
      </w:rPr>
      <w:fldChar w:fldCharType="separate"/>
    </w:r>
    <w:r>
      <w:rPr>
        <w:rStyle w:val="Seitenzahl"/>
        <w:noProof/>
        <w:sz w:val="22"/>
        <w:szCs w:val="22"/>
      </w:rPr>
      <w:t>1</w:t>
    </w:r>
    <w:r w:rsidRPr="002D0E26">
      <w:rPr>
        <w:rStyle w:val="Seitenzahl"/>
        <w:sz w:val="22"/>
        <w:szCs w:val="22"/>
      </w:rPr>
      <w:fldChar w:fldCharType="end"/>
    </w:r>
    <w:r w:rsidRPr="002D0E26">
      <w:rPr>
        <w:rStyle w:val="Seitenzahl"/>
        <w:sz w:val="22"/>
        <w:szCs w:val="22"/>
      </w:rPr>
      <w:t xml:space="preserve"> von 2</w:t>
    </w:r>
  </w:p>
  <w:p w14:paraId="36F752C1" w14:textId="77777777" w:rsidR="002573A0" w:rsidRDefault="002573A0">
    <w:pPr>
      <w:pStyle w:val="Fuzeile"/>
    </w:pPr>
  </w:p>
  <w:p w14:paraId="1AAB916F" w14:textId="77777777" w:rsidR="002573A0" w:rsidRDefault="002573A0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A1E16F" w14:textId="77777777" w:rsidR="00DA484D" w:rsidRDefault="00DA484D" w:rsidP="00B3405E">
      <w:r>
        <w:separator/>
      </w:r>
    </w:p>
  </w:footnote>
  <w:footnote w:type="continuationSeparator" w:id="0">
    <w:p w14:paraId="725EDB4B" w14:textId="77777777" w:rsidR="00DA484D" w:rsidRDefault="00DA484D" w:rsidP="00B340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87" w:rightFromText="187" w:bottomFromText="200" w:vertAnchor="text" w:tblpY="1"/>
      <w:tblW w:w="4937" w:type="pct"/>
      <w:tblLook w:val="04A0" w:firstRow="1" w:lastRow="0" w:firstColumn="1" w:lastColumn="0" w:noHBand="0" w:noVBand="1"/>
    </w:tblPr>
    <w:tblGrid>
      <w:gridCol w:w="3698"/>
      <w:gridCol w:w="2095"/>
      <w:gridCol w:w="3493"/>
    </w:tblGrid>
    <w:tr w:rsidR="002573A0" w:rsidRPr="008E0D90" w14:paraId="441224C9" w14:textId="77777777" w:rsidTr="00B3405E">
      <w:trPr>
        <w:trHeight w:val="151"/>
      </w:trPr>
      <w:tc>
        <w:tcPr>
          <w:tcW w:w="2389" w:type="pct"/>
          <w:tcBorders>
            <w:top w:val="nil"/>
            <w:left w:val="nil"/>
            <w:bottom w:val="single" w:sz="4" w:space="0" w:color="4F81BD"/>
            <w:right w:val="nil"/>
          </w:tcBorders>
        </w:tcPr>
        <w:p w14:paraId="0598D639" w14:textId="77777777" w:rsidR="002573A0" w:rsidRPr="00090BC0" w:rsidRDefault="002573A0">
          <w:pPr>
            <w:pStyle w:val="Kopfzeile"/>
            <w:spacing w:line="276" w:lineRule="auto"/>
            <w:rPr>
              <w:rFonts w:ascii="Cambria" w:eastAsia="MS Gothic" w:hAnsi="Cambria"/>
              <w:b/>
              <w:bCs/>
              <w:color w:val="4F81BD"/>
              <w:lang w:val="de-DE" w:eastAsia="de-DE"/>
            </w:rPr>
          </w:pPr>
        </w:p>
      </w:tc>
      <w:tc>
        <w:tcPr>
          <w:tcW w:w="333" w:type="pct"/>
          <w:vMerge w:val="restart"/>
          <w:noWrap/>
          <w:vAlign w:val="center"/>
          <w:hideMark/>
        </w:tcPr>
        <w:p w14:paraId="535F0F5D" w14:textId="77777777" w:rsidR="002573A0" w:rsidRPr="00B3405E" w:rsidRDefault="002573A0">
          <w:pPr>
            <w:pStyle w:val="MittlereSchattierung1-Akzent11"/>
            <w:rPr>
              <w:rFonts w:ascii="Cambria" w:hAnsi="Cambria"/>
              <w:color w:val="4F81BD"/>
              <w:szCs w:val="20"/>
            </w:rPr>
          </w:pPr>
          <w:r w:rsidRPr="00B3405E">
            <w:rPr>
              <w:rFonts w:ascii="Cambria" w:hAnsi="Cambria"/>
              <w:color w:val="4F81BD"/>
            </w:rPr>
            <w:t>[Geben Sie Text ein]</w:t>
          </w:r>
        </w:p>
      </w:tc>
      <w:tc>
        <w:tcPr>
          <w:tcW w:w="2278" w:type="pct"/>
          <w:tcBorders>
            <w:top w:val="nil"/>
            <w:left w:val="nil"/>
            <w:bottom w:val="single" w:sz="4" w:space="0" w:color="4F81BD"/>
            <w:right w:val="nil"/>
          </w:tcBorders>
        </w:tcPr>
        <w:p w14:paraId="00DD47A5" w14:textId="77777777" w:rsidR="002573A0" w:rsidRPr="00090BC0" w:rsidRDefault="002573A0">
          <w:pPr>
            <w:pStyle w:val="Kopfzeile"/>
            <w:spacing w:line="276" w:lineRule="auto"/>
            <w:rPr>
              <w:rFonts w:ascii="Cambria" w:eastAsia="MS Gothic" w:hAnsi="Cambria"/>
              <w:b/>
              <w:bCs/>
              <w:color w:val="4F81BD"/>
              <w:lang w:val="de-DE" w:eastAsia="de-DE"/>
            </w:rPr>
          </w:pPr>
        </w:p>
      </w:tc>
    </w:tr>
    <w:tr w:rsidR="002573A0" w:rsidRPr="008E0D90" w14:paraId="724049A5" w14:textId="77777777" w:rsidTr="00B3405E">
      <w:trPr>
        <w:trHeight w:val="150"/>
      </w:trPr>
      <w:tc>
        <w:tcPr>
          <w:tcW w:w="2389" w:type="pct"/>
          <w:tcBorders>
            <w:top w:val="single" w:sz="4" w:space="0" w:color="4F81BD"/>
            <w:left w:val="nil"/>
            <w:bottom w:val="nil"/>
            <w:right w:val="nil"/>
          </w:tcBorders>
        </w:tcPr>
        <w:p w14:paraId="071A146E" w14:textId="77777777" w:rsidR="002573A0" w:rsidRPr="00090BC0" w:rsidRDefault="002573A0">
          <w:pPr>
            <w:pStyle w:val="Kopfzeile"/>
            <w:spacing w:line="276" w:lineRule="auto"/>
            <w:rPr>
              <w:rFonts w:ascii="Cambria" w:eastAsia="MS Gothic" w:hAnsi="Cambria"/>
              <w:b/>
              <w:bCs/>
              <w:color w:val="4F81BD"/>
              <w:lang w:val="de-DE" w:eastAsia="de-DE"/>
            </w:rPr>
          </w:pPr>
        </w:p>
      </w:tc>
      <w:tc>
        <w:tcPr>
          <w:tcW w:w="0" w:type="auto"/>
          <w:vMerge/>
          <w:vAlign w:val="center"/>
          <w:hideMark/>
        </w:tcPr>
        <w:p w14:paraId="0E8E8400" w14:textId="77777777" w:rsidR="002573A0" w:rsidRPr="00B3405E" w:rsidRDefault="002573A0">
          <w:pPr>
            <w:rPr>
              <w:rFonts w:ascii="Cambria" w:hAnsi="Cambria"/>
              <w:color w:val="4F81BD"/>
              <w:sz w:val="22"/>
              <w:szCs w:val="22"/>
            </w:rPr>
          </w:pPr>
        </w:p>
      </w:tc>
      <w:tc>
        <w:tcPr>
          <w:tcW w:w="2278" w:type="pct"/>
          <w:tcBorders>
            <w:top w:val="single" w:sz="4" w:space="0" w:color="4F81BD"/>
            <w:left w:val="nil"/>
            <w:bottom w:val="nil"/>
            <w:right w:val="nil"/>
          </w:tcBorders>
        </w:tcPr>
        <w:p w14:paraId="0C6AA4C8" w14:textId="77777777" w:rsidR="002573A0" w:rsidRPr="00090BC0" w:rsidRDefault="002573A0">
          <w:pPr>
            <w:pStyle w:val="Kopfzeile"/>
            <w:spacing w:line="276" w:lineRule="auto"/>
            <w:rPr>
              <w:rFonts w:ascii="Cambria" w:eastAsia="MS Gothic" w:hAnsi="Cambria"/>
              <w:b/>
              <w:bCs/>
              <w:color w:val="4F81BD"/>
              <w:lang w:val="de-DE" w:eastAsia="de-DE"/>
            </w:rPr>
          </w:pPr>
        </w:p>
      </w:tc>
    </w:tr>
  </w:tbl>
  <w:p w14:paraId="2756399A" w14:textId="77777777" w:rsidR="002573A0" w:rsidRDefault="002573A0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4FBE8F" w14:textId="7288DC65" w:rsidR="001A0196" w:rsidRDefault="002573A0" w:rsidP="001A0196">
    <w:pPr>
      <w:pStyle w:val="Kopfzeile"/>
      <w:rPr>
        <w:sz w:val="20"/>
        <w:szCs w:val="20"/>
      </w:rPr>
    </w:pPr>
    <w:r>
      <w:rPr>
        <w:sz w:val="20"/>
        <w:szCs w:val="20"/>
      </w:rPr>
      <w:t>Pres</w:t>
    </w:r>
    <w:r w:rsidR="00671125">
      <w:rPr>
        <w:sz w:val="20"/>
        <w:szCs w:val="20"/>
      </w:rPr>
      <w:t xml:space="preserve">seinformation </w:t>
    </w:r>
  </w:p>
  <w:p w14:paraId="5A6DB5E3" w14:textId="243985C7" w:rsidR="00671125" w:rsidRPr="00671125" w:rsidRDefault="00DE5CD3" w:rsidP="001A0196">
    <w:pPr>
      <w:pStyle w:val="Kopfzeile"/>
      <w:rPr>
        <w:b/>
        <w:bCs/>
        <w:sz w:val="20"/>
        <w:szCs w:val="20"/>
      </w:rPr>
    </w:pPr>
    <w:r>
      <w:rPr>
        <w:sz w:val="20"/>
        <w:szCs w:val="20"/>
        <w:lang w:val="de-DE"/>
      </w:rPr>
      <w:t>4</w:t>
    </w:r>
    <w:r w:rsidR="001A0196" w:rsidRPr="001A0196">
      <w:rPr>
        <w:sz w:val="20"/>
        <w:szCs w:val="20"/>
      </w:rPr>
      <w:t xml:space="preserve">. und </w:t>
    </w:r>
    <w:r>
      <w:rPr>
        <w:sz w:val="20"/>
        <w:szCs w:val="20"/>
        <w:lang w:val="de-DE"/>
      </w:rPr>
      <w:t>5</w:t>
    </w:r>
    <w:r w:rsidR="001A0196" w:rsidRPr="001A0196">
      <w:rPr>
        <w:sz w:val="20"/>
        <w:szCs w:val="20"/>
      </w:rPr>
      <w:t xml:space="preserve">. </w:t>
    </w:r>
    <w:r>
      <w:rPr>
        <w:sz w:val="20"/>
        <w:szCs w:val="20"/>
        <w:lang w:val="de-DE"/>
      </w:rPr>
      <w:t xml:space="preserve">November </w:t>
    </w:r>
    <w:r w:rsidR="001A0196" w:rsidRPr="001A0196">
      <w:rPr>
        <w:sz w:val="20"/>
        <w:szCs w:val="20"/>
      </w:rPr>
      <w:t xml:space="preserve">2022: „Tag der offenen Schiebetür“ und Hausmesse bei den </w:t>
    </w:r>
    <w:proofErr w:type="spellStart"/>
    <w:r w:rsidR="001A0196" w:rsidRPr="001A0196">
      <w:rPr>
        <w:sz w:val="20"/>
        <w:szCs w:val="20"/>
      </w:rPr>
      <w:t>SpaceCampern</w:t>
    </w:r>
    <w:proofErr w:type="spellEnd"/>
    <w:r w:rsidR="001A0196" w:rsidRPr="001A0196">
      <w:rPr>
        <w:sz w:val="20"/>
        <w:szCs w:val="20"/>
      </w:rPr>
      <w:t xml:space="preserve"> in Darmstadt</w:t>
    </w:r>
  </w:p>
  <w:p w14:paraId="3DE79A36" w14:textId="77777777" w:rsidR="002573A0" w:rsidRDefault="002573A0" w:rsidP="00EC1DA5">
    <w:pPr>
      <w:pStyle w:val="Kopfzeile"/>
      <w:rPr>
        <w:sz w:val="20"/>
        <w:szCs w:val="20"/>
      </w:rPr>
    </w:pPr>
  </w:p>
  <w:p w14:paraId="7913CDCC" w14:textId="77777777" w:rsidR="002573A0" w:rsidRPr="00EC1DA5" w:rsidRDefault="002573A0" w:rsidP="00EC1DA5">
    <w:pPr>
      <w:pStyle w:val="Kopfzeile"/>
      <w:rPr>
        <w:sz w:val="20"/>
        <w:szCs w:val="20"/>
      </w:rPr>
    </w:pPr>
  </w:p>
  <w:p w14:paraId="07CB168E" w14:textId="77777777" w:rsidR="002573A0" w:rsidRDefault="002573A0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3BC0999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1"/>
    <w:multiLevelType w:val="hybridMultilevel"/>
    <w:tmpl w:val="00000001"/>
    <w:lvl w:ilvl="0" w:tplc="00000001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 w16cid:durableId="830373532">
    <w:abstractNumId w:val="1"/>
  </w:num>
  <w:num w:numId="2" w16cid:durableId="8640276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1ECF"/>
    <w:rsid w:val="000019CD"/>
    <w:rsid w:val="00011024"/>
    <w:rsid w:val="00013E63"/>
    <w:rsid w:val="000219F0"/>
    <w:rsid w:val="00036045"/>
    <w:rsid w:val="0003656A"/>
    <w:rsid w:val="00037655"/>
    <w:rsid w:val="00040D3B"/>
    <w:rsid w:val="00040FA4"/>
    <w:rsid w:val="000410F8"/>
    <w:rsid w:val="00047C40"/>
    <w:rsid w:val="00050E08"/>
    <w:rsid w:val="00051039"/>
    <w:rsid w:val="00052364"/>
    <w:rsid w:val="00052C59"/>
    <w:rsid w:val="000569E1"/>
    <w:rsid w:val="0006160E"/>
    <w:rsid w:val="00061789"/>
    <w:rsid w:val="000649B3"/>
    <w:rsid w:val="00070CF1"/>
    <w:rsid w:val="00070DCC"/>
    <w:rsid w:val="000712BA"/>
    <w:rsid w:val="0007381E"/>
    <w:rsid w:val="000846F9"/>
    <w:rsid w:val="00085FB9"/>
    <w:rsid w:val="00090BC0"/>
    <w:rsid w:val="000949BE"/>
    <w:rsid w:val="000A1E62"/>
    <w:rsid w:val="000A46B5"/>
    <w:rsid w:val="000A5FBE"/>
    <w:rsid w:val="000A6F66"/>
    <w:rsid w:val="000B0058"/>
    <w:rsid w:val="000B204B"/>
    <w:rsid w:val="000B4319"/>
    <w:rsid w:val="000C109A"/>
    <w:rsid w:val="000C1CB9"/>
    <w:rsid w:val="000C41D2"/>
    <w:rsid w:val="000C755D"/>
    <w:rsid w:val="000D644E"/>
    <w:rsid w:val="000E5557"/>
    <w:rsid w:val="000E76BD"/>
    <w:rsid w:val="000F01A8"/>
    <w:rsid w:val="000F4AC5"/>
    <w:rsid w:val="0010059F"/>
    <w:rsid w:val="00100C7A"/>
    <w:rsid w:val="0010577B"/>
    <w:rsid w:val="0010792E"/>
    <w:rsid w:val="00111386"/>
    <w:rsid w:val="00111D6C"/>
    <w:rsid w:val="001139BE"/>
    <w:rsid w:val="001151D6"/>
    <w:rsid w:val="001162F4"/>
    <w:rsid w:val="00116837"/>
    <w:rsid w:val="00117495"/>
    <w:rsid w:val="001233B9"/>
    <w:rsid w:val="0012677A"/>
    <w:rsid w:val="00132A7E"/>
    <w:rsid w:val="001336DB"/>
    <w:rsid w:val="00134E2C"/>
    <w:rsid w:val="001356B3"/>
    <w:rsid w:val="00141331"/>
    <w:rsid w:val="00142B86"/>
    <w:rsid w:val="001436D4"/>
    <w:rsid w:val="00145C66"/>
    <w:rsid w:val="00146570"/>
    <w:rsid w:val="001510A8"/>
    <w:rsid w:val="001565E3"/>
    <w:rsid w:val="00161248"/>
    <w:rsid w:val="001617DE"/>
    <w:rsid w:val="001654F3"/>
    <w:rsid w:val="001664AB"/>
    <w:rsid w:val="001679F8"/>
    <w:rsid w:val="00190771"/>
    <w:rsid w:val="0019190C"/>
    <w:rsid w:val="00192C31"/>
    <w:rsid w:val="00195E85"/>
    <w:rsid w:val="00197592"/>
    <w:rsid w:val="001A0196"/>
    <w:rsid w:val="001A1E47"/>
    <w:rsid w:val="001A316A"/>
    <w:rsid w:val="001A367A"/>
    <w:rsid w:val="001B0665"/>
    <w:rsid w:val="001B3D1A"/>
    <w:rsid w:val="001B4D42"/>
    <w:rsid w:val="001C2AE2"/>
    <w:rsid w:val="001C66BF"/>
    <w:rsid w:val="001D3228"/>
    <w:rsid w:val="001D3893"/>
    <w:rsid w:val="001D49FF"/>
    <w:rsid w:val="001E1B50"/>
    <w:rsid w:val="001E1FF4"/>
    <w:rsid w:val="001E2937"/>
    <w:rsid w:val="001E2D32"/>
    <w:rsid w:val="001F0495"/>
    <w:rsid w:val="001F39EB"/>
    <w:rsid w:val="001F3FEF"/>
    <w:rsid w:val="00204278"/>
    <w:rsid w:val="00215D7F"/>
    <w:rsid w:val="00217123"/>
    <w:rsid w:val="002176F9"/>
    <w:rsid w:val="00221D1C"/>
    <w:rsid w:val="00222300"/>
    <w:rsid w:val="00223332"/>
    <w:rsid w:val="00231A72"/>
    <w:rsid w:val="00234613"/>
    <w:rsid w:val="00234E27"/>
    <w:rsid w:val="00241AA5"/>
    <w:rsid w:val="002472E4"/>
    <w:rsid w:val="00254202"/>
    <w:rsid w:val="00254DC0"/>
    <w:rsid w:val="002573A0"/>
    <w:rsid w:val="00257D42"/>
    <w:rsid w:val="00262A54"/>
    <w:rsid w:val="00263A9F"/>
    <w:rsid w:val="0027166D"/>
    <w:rsid w:val="002749E4"/>
    <w:rsid w:val="00275747"/>
    <w:rsid w:val="00281CC7"/>
    <w:rsid w:val="002877DF"/>
    <w:rsid w:val="00295537"/>
    <w:rsid w:val="00296D78"/>
    <w:rsid w:val="002A0435"/>
    <w:rsid w:val="002A0924"/>
    <w:rsid w:val="002A1448"/>
    <w:rsid w:val="002A3D8E"/>
    <w:rsid w:val="002A502E"/>
    <w:rsid w:val="002A6921"/>
    <w:rsid w:val="002C00AC"/>
    <w:rsid w:val="002C099A"/>
    <w:rsid w:val="002C5827"/>
    <w:rsid w:val="002C7D5F"/>
    <w:rsid w:val="002C7F42"/>
    <w:rsid w:val="002D0E26"/>
    <w:rsid w:val="002D5FFE"/>
    <w:rsid w:val="002D6C68"/>
    <w:rsid w:val="002D7C4C"/>
    <w:rsid w:val="002F3679"/>
    <w:rsid w:val="002F3A24"/>
    <w:rsid w:val="00300CA9"/>
    <w:rsid w:val="00304D2E"/>
    <w:rsid w:val="00305EA2"/>
    <w:rsid w:val="003065C7"/>
    <w:rsid w:val="003172FE"/>
    <w:rsid w:val="003173C1"/>
    <w:rsid w:val="00317616"/>
    <w:rsid w:val="00322A47"/>
    <w:rsid w:val="003245BE"/>
    <w:rsid w:val="00324A38"/>
    <w:rsid w:val="003328F0"/>
    <w:rsid w:val="00334738"/>
    <w:rsid w:val="00335D74"/>
    <w:rsid w:val="003408E2"/>
    <w:rsid w:val="003415B6"/>
    <w:rsid w:val="00345678"/>
    <w:rsid w:val="00346E49"/>
    <w:rsid w:val="003472F8"/>
    <w:rsid w:val="003516A6"/>
    <w:rsid w:val="003532AA"/>
    <w:rsid w:val="003604FF"/>
    <w:rsid w:val="003638FF"/>
    <w:rsid w:val="0037248B"/>
    <w:rsid w:val="003740D9"/>
    <w:rsid w:val="00375662"/>
    <w:rsid w:val="00375C71"/>
    <w:rsid w:val="00375D69"/>
    <w:rsid w:val="00380532"/>
    <w:rsid w:val="003818ED"/>
    <w:rsid w:val="00384AD8"/>
    <w:rsid w:val="00387152"/>
    <w:rsid w:val="00390CF7"/>
    <w:rsid w:val="00393C6A"/>
    <w:rsid w:val="00393C86"/>
    <w:rsid w:val="003A0710"/>
    <w:rsid w:val="003A15B1"/>
    <w:rsid w:val="003A6F10"/>
    <w:rsid w:val="003C05A2"/>
    <w:rsid w:val="003C0687"/>
    <w:rsid w:val="003C6CB3"/>
    <w:rsid w:val="003D6AB4"/>
    <w:rsid w:val="003D7BFA"/>
    <w:rsid w:val="003E0911"/>
    <w:rsid w:val="003E2FE7"/>
    <w:rsid w:val="003E38F7"/>
    <w:rsid w:val="003E73E9"/>
    <w:rsid w:val="003E7835"/>
    <w:rsid w:val="003F0DFD"/>
    <w:rsid w:val="003F3958"/>
    <w:rsid w:val="003F3A1E"/>
    <w:rsid w:val="003F719E"/>
    <w:rsid w:val="003F7483"/>
    <w:rsid w:val="00401A4F"/>
    <w:rsid w:val="00407141"/>
    <w:rsid w:val="00410264"/>
    <w:rsid w:val="0041169B"/>
    <w:rsid w:val="00430775"/>
    <w:rsid w:val="00436615"/>
    <w:rsid w:val="0044414D"/>
    <w:rsid w:val="00445806"/>
    <w:rsid w:val="00447232"/>
    <w:rsid w:val="00453D0D"/>
    <w:rsid w:val="0046103C"/>
    <w:rsid w:val="00471B4A"/>
    <w:rsid w:val="0048012D"/>
    <w:rsid w:val="004873F0"/>
    <w:rsid w:val="004923D1"/>
    <w:rsid w:val="004958EE"/>
    <w:rsid w:val="004A7DCB"/>
    <w:rsid w:val="004B49B9"/>
    <w:rsid w:val="004C5541"/>
    <w:rsid w:val="004D4EEA"/>
    <w:rsid w:val="004D58D0"/>
    <w:rsid w:val="004E2E23"/>
    <w:rsid w:val="004E55C3"/>
    <w:rsid w:val="004E7D8B"/>
    <w:rsid w:val="004E7E18"/>
    <w:rsid w:val="004F157B"/>
    <w:rsid w:val="004F544E"/>
    <w:rsid w:val="005021AC"/>
    <w:rsid w:val="00506EFA"/>
    <w:rsid w:val="005131DD"/>
    <w:rsid w:val="00516068"/>
    <w:rsid w:val="0051618E"/>
    <w:rsid w:val="005224DD"/>
    <w:rsid w:val="005225D1"/>
    <w:rsid w:val="00533A32"/>
    <w:rsid w:val="00542D89"/>
    <w:rsid w:val="0054482D"/>
    <w:rsid w:val="00544BF2"/>
    <w:rsid w:val="0055098F"/>
    <w:rsid w:val="00551FE4"/>
    <w:rsid w:val="005527C9"/>
    <w:rsid w:val="00553AB8"/>
    <w:rsid w:val="00553E44"/>
    <w:rsid w:val="005655B9"/>
    <w:rsid w:val="005723AC"/>
    <w:rsid w:val="005748CE"/>
    <w:rsid w:val="00575E2A"/>
    <w:rsid w:val="005769B9"/>
    <w:rsid w:val="005813D4"/>
    <w:rsid w:val="00585C20"/>
    <w:rsid w:val="005908B2"/>
    <w:rsid w:val="00591460"/>
    <w:rsid w:val="00591B8A"/>
    <w:rsid w:val="0059320C"/>
    <w:rsid w:val="005A167D"/>
    <w:rsid w:val="005A4517"/>
    <w:rsid w:val="005A6C4F"/>
    <w:rsid w:val="005A7E20"/>
    <w:rsid w:val="005B7CC4"/>
    <w:rsid w:val="005C01D7"/>
    <w:rsid w:val="005C3ADC"/>
    <w:rsid w:val="005C5345"/>
    <w:rsid w:val="005D44A4"/>
    <w:rsid w:val="005D4760"/>
    <w:rsid w:val="005D56F9"/>
    <w:rsid w:val="005E3C98"/>
    <w:rsid w:val="005F099A"/>
    <w:rsid w:val="005F1336"/>
    <w:rsid w:val="005F3CBC"/>
    <w:rsid w:val="005F40E4"/>
    <w:rsid w:val="005F59A9"/>
    <w:rsid w:val="00603593"/>
    <w:rsid w:val="0060419A"/>
    <w:rsid w:val="00610F49"/>
    <w:rsid w:val="006236BC"/>
    <w:rsid w:val="00624C88"/>
    <w:rsid w:val="006300F6"/>
    <w:rsid w:val="00632C21"/>
    <w:rsid w:val="006435D4"/>
    <w:rsid w:val="0064424E"/>
    <w:rsid w:val="006504F9"/>
    <w:rsid w:val="0065208C"/>
    <w:rsid w:val="00652BA2"/>
    <w:rsid w:val="00655CBB"/>
    <w:rsid w:val="00655DDB"/>
    <w:rsid w:val="0065703F"/>
    <w:rsid w:val="006573FE"/>
    <w:rsid w:val="0066087E"/>
    <w:rsid w:val="00663396"/>
    <w:rsid w:val="00665746"/>
    <w:rsid w:val="00670E59"/>
    <w:rsid w:val="00671125"/>
    <w:rsid w:val="00676E7B"/>
    <w:rsid w:val="00681FF4"/>
    <w:rsid w:val="00683D3A"/>
    <w:rsid w:val="006872CB"/>
    <w:rsid w:val="00694EE0"/>
    <w:rsid w:val="006A1C52"/>
    <w:rsid w:val="006A384F"/>
    <w:rsid w:val="006A683B"/>
    <w:rsid w:val="006B1FC5"/>
    <w:rsid w:val="006B474B"/>
    <w:rsid w:val="006C68F5"/>
    <w:rsid w:val="006D53F3"/>
    <w:rsid w:val="006E4DE2"/>
    <w:rsid w:val="006F014C"/>
    <w:rsid w:val="006F3DFC"/>
    <w:rsid w:val="0070423D"/>
    <w:rsid w:val="007133F6"/>
    <w:rsid w:val="0071583B"/>
    <w:rsid w:val="00716ED6"/>
    <w:rsid w:val="00722DC7"/>
    <w:rsid w:val="007263A6"/>
    <w:rsid w:val="00731906"/>
    <w:rsid w:val="007336FB"/>
    <w:rsid w:val="007367D4"/>
    <w:rsid w:val="0073699B"/>
    <w:rsid w:val="007374B9"/>
    <w:rsid w:val="00741123"/>
    <w:rsid w:val="00741F8A"/>
    <w:rsid w:val="007425DF"/>
    <w:rsid w:val="00743A26"/>
    <w:rsid w:val="00743CF2"/>
    <w:rsid w:val="007614BF"/>
    <w:rsid w:val="00764FA0"/>
    <w:rsid w:val="00764FFD"/>
    <w:rsid w:val="00767062"/>
    <w:rsid w:val="00771900"/>
    <w:rsid w:val="00772FE7"/>
    <w:rsid w:val="007862E9"/>
    <w:rsid w:val="007964E5"/>
    <w:rsid w:val="007B0F9A"/>
    <w:rsid w:val="007B4BC8"/>
    <w:rsid w:val="007B776F"/>
    <w:rsid w:val="007C0EC2"/>
    <w:rsid w:val="007C236A"/>
    <w:rsid w:val="007D06C6"/>
    <w:rsid w:val="007D15AF"/>
    <w:rsid w:val="007D2B99"/>
    <w:rsid w:val="007D49B3"/>
    <w:rsid w:val="007D50F9"/>
    <w:rsid w:val="007D6C7A"/>
    <w:rsid w:val="007E06AC"/>
    <w:rsid w:val="007E1294"/>
    <w:rsid w:val="007E1B5E"/>
    <w:rsid w:val="007E3C7D"/>
    <w:rsid w:val="007F05CA"/>
    <w:rsid w:val="007F6C5F"/>
    <w:rsid w:val="00800270"/>
    <w:rsid w:val="00803019"/>
    <w:rsid w:val="00803BC9"/>
    <w:rsid w:val="008042EC"/>
    <w:rsid w:val="0080569C"/>
    <w:rsid w:val="008079D4"/>
    <w:rsid w:val="0081076E"/>
    <w:rsid w:val="00810FED"/>
    <w:rsid w:val="008120A1"/>
    <w:rsid w:val="00813B2F"/>
    <w:rsid w:val="00816058"/>
    <w:rsid w:val="008168A2"/>
    <w:rsid w:val="00817568"/>
    <w:rsid w:val="008221D3"/>
    <w:rsid w:val="008247C0"/>
    <w:rsid w:val="00825587"/>
    <w:rsid w:val="00826042"/>
    <w:rsid w:val="00831111"/>
    <w:rsid w:val="00832CA7"/>
    <w:rsid w:val="00833DB4"/>
    <w:rsid w:val="008364F8"/>
    <w:rsid w:val="0084044D"/>
    <w:rsid w:val="0084440D"/>
    <w:rsid w:val="00847710"/>
    <w:rsid w:val="00851A40"/>
    <w:rsid w:val="00854C68"/>
    <w:rsid w:val="0085637D"/>
    <w:rsid w:val="008564FE"/>
    <w:rsid w:val="008651BF"/>
    <w:rsid w:val="0087348F"/>
    <w:rsid w:val="00877D1C"/>
    <w:rsid w:val="00880949"/>
    <w:rsid w:val="00881D5B"/>
    <w:rsid w:val="0088402A"/>
    <w:rsid w:val="00887700"/>
    <w:rsid w:val="00891D55"/>
    <w:rsid w:val="008924BD"/>
    <w:rsid w:val="008A2265"/>
    <w:rsid w:val="008B528D"/>
    <w:rsid w:val="008C1A30"/>
    <w:rsid w:val="008C2459"/>
    <w:rsid w:val="008D39D4"/>
    <w:rsid w:val="008D5C41"/>
    <w:rsid w:val="008D794A"/>
    <w:rsid w:val="008E3228"/>
    <w:rsid w:val="008E3FBC"/>
    <w:rsid w:val="008E43F0"/>
    <w:rsid w:val="008E516C"/>
    <w:rsid w:val="008F6F74"/>
    <w:rsid w:val="009015E2"/>
    <w:rsid w:val="00902DC5"/>
    <w:rsid w:val="00905481"/>
    <w:rsid w:val="00907C1C"/>
    <w:rsid w:val="00914807"/>
    <w:rsid w:val="00920623"/>
    <w:rsid w:val="00922B97"/>
    <w:rsid w:val="00924A35"/>
    <w:rsid w:val="00925778"/>
    <w:rsid w:val="00927AB9"/>
    <w:rsid w:val="0093301A"/>
    <w:rsid w:val="009378E2"/>
    <w:rsid w:val="00942868"/>
    <w:rsid w:val="00964B7D"/>
    <w:rsid w:val="00970E1D"/>
    <w:rsid w:val="009711FF"/>
    <w:rsid w:val="00973B72"/>
    <w:rsid w:val="00974040"/>
    <w:rsid w:val="0097576F"/>
    <w:rsid w:val="00977E33"/>
    <w:rsid w:val="00980C40"/>
    <w:rsid w:val="00982D1D"/>
    <w:rsid w:val="00985395"/>
    <w:rsid w:val="00985D16"/>
    <w:rsid w:val="00992E9E"/>
    <w:rsid w:val="00997159"/>
    <w:rsid w:val="009A1ADC"/>
    <w:rsid w:val="009A31D1"/>
    <w:rsid w:val="009A4630"/>
    <w:rsid w:val="009A7196"/>
    <w:rsid w:val="009B2FAC"/>
    <w:rsid w:val="009B388B"/>
    <w:rsid w:val="009C2221"/>
    <w:rsid w:val="009C584C"/>
    <w:rsid w:val="009C727B"/>
    <w:rsid w:val="009D0675"/>
    <w:rsid w:val="009D49ED"/>
    <w:rsid w:val="009D5C5C"/>
    <w:rsid w:val="009D616E"/>
    <w:rsid w:val="009E031D"/>
    <w:rsid w:val="009E20FC"/>
    <w:rsid w:val="009E5272"/>
    <w:rsid w:val="009F2BB1"/>
    <w:rsid w:val="00A00B09"/>
    <w:rsid w:val="00A04E44"/>
    <w:rsid w:val="00A058C7"/>
    <w:rsid w:val="00A06329"/>
    <w:rsid w:val="00A12C61"/>
    <w:rsid w:val="00A138ED"/>
    <w:rsid w:val="00A14D78"/>
    <w:rsid w:val="00A2051A"/>
    <w:rsid w:val="00A20E72"/>
    <w:rsid w:val="00A21310"/>
    <w:rsid w:val="00A2370F"/>
    <w:rsid w:val="00A30335"/>
    <w:rsid w:val="00A33429"/>
    <w:rsid w:val="00A555E0"/>
    <w:rsid w:val="00A55810"/>
    <w:rsid w:val="00A60998"/>
    <w:rsid w:val="00A72DCC"/>
    <w:rsid w:val="00A7302E"/>
    <w:rsid w:val="00A8269E"/>
    <w:rsid w:val="00A82A7A"/>
    <w:rsid w:val="00A83375"/>
    <w:rsid w:val="00A901EF"/>
    <w:rsid w:val="00AA695A"/>
    <w:rsid w:val="00AA768F"/>
    <w:rsid w:val="00AB0FE6"/>
    <w:rsid w:val="00AB6B5B"/>
    <w:rsid w:val="00AC04A3"/>
    <w:rsid w:val="00AC271D"/>
    <w:rsid w:val="00AC284D"/>
    <w:rsid w:val="00AD521A"/>
    <w:rsid w:val="00AD7062"/>
    <w:rsid w:val="00AE744D"/>
    <w:rsid w:val="00AF4053"/>
    <w:rsid w:val="00B02264"/>
    <w:rsid w:val="00B0756B"/>
    <w:rsid w:val="00B10212"/>
    <w:rsid w:val="00B1511C"/>
    <w:rsid w:val="00B16B49"/>
    <w:rsid w:val="00B17573"/>
    <w:rsid w:val="00B205D4"/>
    <w:rsid w:val="00B2076B"/>
    <w:rsid w:val="00B2199B"/>
    <w:rsid w:val="00B22069"/>
    <w:rsid w:val="00B22220"/>
    <w:rsid w:val="00B23325"/>
    <w:rsid w:val="00B24257"/>
    <w:rsid w:val="00B339CA"/>
    <w:rsid w:val="00B3405E"/>
    <w:rsid w:val="00B343F2"/>
    <w:rsid w:val="00B4181F"/>
    <w:rsid w:val="00B5194A"/>
    <w:rsid w:val="00B53D02"/>
    <w:rsid w:val="00B53F71"/>
    <w:rsid w:val="00B54B4B"/>
    <w:rsid w:val="00B54ECE"/>
    <w:rsid w:val="00B553C8"/>
    <w:rsid w:val="00B55603"/>
    <w:rsid w:val="00B57BBA"/>
    <w:rsid w:val="00B633F4"/>
    <w:rsid w:val="00B63E5B"/>
    <w:rsid w:val="00B64382"/>
    <w:rsid w:val="00B6462F"/>
    <w:rsid w:val="00B64AE0"/>
    <w:rsid w:val="00B66D6F"/>
    <w:rsid w:val="00B672DD"/>
    <w:rsid w:val="00B75550"/>
    <w:rsid w:val="00B75FB9"/>
    <w:rsid w:val="00B76B96"/>
    <w:rsid w:val="00B85EE7"/>
    <w:rsid w:val="00B87B0D"/>
    <w:rsid w:val="00B91447"/>
    <w:rsid w:val="00B92368"/>
    <w:rsid w:val="00B92578"/>
    <w:rsid w:val="00B95CE9"/>
    <w:rsid w:val="00BA1271"/>
    <w:rsid w:val="00BA6D50"/>
    <w:rsid w:val="00BB32CD"/>
    <w:rsid w:val="00BB6762"/>
    <w:rsid w:val="00BC0431"/>
    <w:rsid w:val="00BC07EF"/>
    <w:rsid w:val="00BC12EC"/>
    <w:rsid w:val="00BC31D9"/>
    <w:rsid w:val="00BD2897"/>
    <w:rsid w:val="00BD32B2"/>
    <w:rsid w:val="00BE1C0C"/>
    <w:rsid w:val="00BE2ED8"/>
    <w:rsid w:val="00BE3856"/>
    <w:rsid w:val="00BF2CC8"/>
    <w:rsid w:val="00BF49CE"/>
    <w:rsid w:val="00C003EF"/>
    <w:rsid w:val="00C01E8A"/>
    <w:rsid w:val="00C02051"/>
    <w:rsid w:val="00C034EE"/>
    <w:rsid w:val="00C04857"/>
    <w:rsid w:val="00C07FCE"/>
    <w:rsid w:val="00C104E0"/>
    <w:rsid w:val="00C14665"/>
    <w:rsid w:val="00C15ACE"/>
    <w:rsid w:val="00C25444"/>
    <w:rsid w:val="00C308C8"/>
    <w:rsid w:val="00C359B2"/>
    <w:rsid w:val="00C3780F"/>
    <w:rsid w:val="00C37B85"/>
    <w:rsid w:val="00C41AD3"/>
    <w:rsid w:val="00C461A7"/>
    <w:rsid w:val="00C51043"/>
    <w:rsid w:val="00C537E8"/>
    <w:rsid w:val="00C54E66"/>
    <w:rsid w:val="00C54FF8"/>
    <w:rsid w:val="00C569FA"/>
    <w:rsid w:val="00C60655"/>
    <w:rsid w:val="00C61EFA"/>
    <w:rsid w:val="00C64943"/>
    <w:rsid w:val="00C67187"/>
    <w:rsid w:val="00C70318"/>
    <w:rsid w:val="00C7159E"/>
    <w:rsid w:val="00C734EF"/>
    <w:rsid w:val="00C74575"/>
    <w:rsid w:val="00C7704B"/>
    <w:rsid w:val="00C8519E"/>
    <w:rsid w:val="00C9089B"/>
    <w:rsid w:val="00C911D4"/>
    <w:rsid w:val="00C91303"/>
    <w:rsid w:val="00C92AB1"/>
    <w:rsid w:val="00C94715"/>
    <w:rsid w:val="00C96049"/>
    <w:rsid w:val="00C9682D"/>
    <w:rsid w:val="00C97B3F"/>
    <w:rsid w:val="00CA49D1"/>
    <w:rsid w:val="00CB0BE1"/>
    <w:rsid w:val="00CB21AE"/>
    <w:rsid w:val="00CB2827"/>
    <w:rsid w:val="00CB3700"/>
    <w:rsid w:val="00CB4946"/>
    <w:rsid w:val="00CB7294"/>
    <w:rsid w:val="00CC0A84"/>
    <w:rsid w:val="00CC1ECF"/>
    <w:rsid w:val="00CC2C7C"/>
    <w:rsid w:val="00CC3AE2"/>
    <w:rsid w:val="00CC46DF"/>
    <w:rsid w:val="00CD1402"/>
    <w:rsid w:val="00CD283D"/>
    <w:rsid w:val="00CD3039"/>
    <w:rsid w:val="00CD3142"/>
    <w:rsid w:val="00CD7623"/>
    <w:rsid w:val="00CD7B40"/>
    <w:rsid w:val="00CE38B3"/>
    <w:rsid w:val="00CE63E8"/>
    <w:rsid w:val="00CF3C33"/>
    <w:rsid w:val="00CF4258"/>
    <w:rsid w:val="00CF42D6"/>
    <w:rsid w:val="00CF5D9D"/>
    <w:rsid w:val="00D07B3D"/>
    <w:rsid w:val="00D13001"/>
    <w:rsid w:val="00D16E71"/>
    <w:rsid w:val="00D178BF"/>
    <w:rsid w:val="00D2358C"/>
    <w:rsid w:val="00D25770"/>
    <w:rsid w:val="00D30CAB"/>
    <w:rsid w:val="00D33477"/>
    <w:rsid w:val="00D4252D"/>
    <w:rsid w:val="00D46466"/>
    <w:rsid w:val="00D54543"/>
    <w:rsid w:val="00D66585"/>
    <w:rsid w:val="00D74290"/>
    <w:rsid w:val="00D801DF"/>
    <w:rsid w:val="00D81BEB"/>
    <w:rsid w:val="00D8496F"/>
    <w:rsid w:val="00D851F4"/>
    <w:rsid w:val="00D87120"/>
    <w:rsid w:val="00D911C1"/>
    <w:rsid w:val="00D91D3C"/>
    <w:rsid w:val="00D92A7F"/>
    <w:rsid w:val="00DA484D"/>
    <w:rsid w:val="00DA576B"/>
    <w:rsid w:val="00DA5DBE"/>
    <w:rsid w:val="00DB0E01"/>
    <w:rsid w:val="00DB32D7"/>
    <w:rsid w:val="00DC1873"/>
    <w:rsid w:val="00DD7A9C"/>
    <w:rsid w:val="00DD7B68"/>
    <w:rsid w:val="00DD7BF0"/>
    <w:rsid w:val="00DE2853"/>
    <w:rsid w:val="00DE59B9"/>
    <w:rsid w:val="00DE5CD3"/>
    <w:rsid w:val="00DF0E49"/>
    <w:rsid w:val="00DF1E88"/>
    <w:rsid w:val="00DF6A66"/>
    <w:rsid w:val="00DF7094"/>
    <w:rsid w:val="00DF762B"/>
    <w:rsid w:val="00DF7FC7"/>
    <w:rsid w:val="00E0280B"/>
    <w:rsid w:val="00E06775"/>
    <w:rsid w:val="00E069D3"/>
    <w:rsid w:val="00E070F3"/>
    <w:rsid w:val="00E13035"/>
    <w:rsid w:val="00E13D08"/>
    <w:rsid w:val="00E16271"/>
    <w:rsid w:val="00E17A55"/>
    <w:rsid w:val="00E24165"/>
    <w:rsid w:val="00E2425D"/>
    <w:rsid w:val="00E301D9"/>
    <w:rsid w:val="00E3658A"/>
    <w:rsid w:val="00E4171D"/>
    <w:rsid w:val="00E43608"/>
    <w:rsid w:val="00E455F0"/>
    <w:rsid w:val="00E479B7"/>
    <w:rsid w:val="00E52ADD"/>
    <w:rsid w:val="00E55218"/>
    <w:rsid w:val="00E56226"/>
    <w:rsid w:val="00E60A0C"/>
    <w:rsid w:val="00E6230D"/>
    <w:rsid w:val="00E66BBC"/>
    <w:rsid w:val="00E70155"/>
    <w:rsid w:val="00E77942"/>
    <w:rsid w:val="00E8072A"/>
    <w:rsid w:val="00E82128"/>
    <w:rsid w:val="00E8289B"/>
    <w:rsid w:val="00E83E59"/>
    <w:rsid w:val="00E922B0"/>
    <w:rsid w:val="00EB3396"/>
    <w:rsid w:val="00EC1DA5"/>
    <w:rsid w:val="00EC4530"/>
    <w:rsid w:val="00EC5470"/>
    <w:rsid w:val="00ED38AE"/>
    <w:rsid w:val="00ED5281"/>
    <w:rsid w:val="00ED5AF1"/>
    <w:rsid w:val="00ED62DD"/>
    <w:rsid w:val="00EE47D3"/>
    <w:rsid w:val="00EE7EAE"/>
    <w:rsid w:val="00EF0280"/>
    <w:rsid w:val="00EF03C9"/>
    <w:rsid w:val="00EF15B0"/>
    <w:rsid w:val="00F01957"/>
    <w:rsid w:val="00F019A6"/>
    <w:rsid w:val="00F02AD3"/>
    <w:rsid w:val="00F06A03"/>
    <w:rsid w:val="00F07E1D"/>
    <w:rsid w:val="00F12FC8"/>
    <w:rsid w:val="00F13109"/>
    <w:rsid w:val="00F16AF0"/>
    <w:rsid w:val="00F17F94"/>
    <w:rsid w:val="00F2106E"/>
    <w:rsid w:val="00F21257"/>
    <w:rsid w:val="00F25429"/>
    <w:rsid w:val="00F26559"/>
    <w:rsid w:val="00F26E3D"/>
    <w:rsid w:val="00F34ED2"/>
    <w:rsid w:val="00F35AC2"/>
    <w:rsid w:val="00F3613A"/>
    <w:rsid w:val="00F3706E"/>
    <w:rsid w:val="00F42D03"/>
    <w:rsid w:val="00F45216"/>
    <w:rsid w:val="00F4544D"/>
    <w:rsid w:val="00F476D1"/>
    <w:rsid w:val="00F5497A"/>
    <w:rsid w:val="00F54B22"/>
    <w:rsid w:val="00F55F66"/>
    <w:rsid w:val="00F574DD"/>
    <w:rsid w:val="00F64901"/>
    <w:rsid w:val="00F64CE3"/>
    <w:rsid w:val="00F6515C"/>
    <w:rsid w:val="00F6689C"/>
    <w:rsid w:val="00F6710F"/>
    <w:rsid w:val="00F741F8"/>
    <w:rsid w:val="00F7421A"/>
    <w:rsid w:val="00F74EE7"/>
    <w:rsid w:val="00F762C7"/>
    <w:rsid w:val="00F81F95"/>
    <w:rsid w:val="00F82D0C"/>
    <w:rsid w:val="00F8305A"/>
    <w:rsid w:val="00F83CF7"/>
    <w:rsid w:val="00F84FFD"/>
    <w:rsid w:val="00F90AD7"/>
    <w:rsid w:val="00FA4440"/>
    <w:rsid w:val="00FA5488"/>
    <w:rsid w:val="00FB0F67"/>
    <w:rsid w:val="00FB1118"/>
    <w:rsid w:val="00FB1617"/>
    <w:rsid w:val="00FB1BE2"/>
    <w:rsid w:val="00FB2928"/>
    <w:rsid w:val="00FB69D8"/>
    <w:rsid w:val="00FC489F"/>
    <w:rsid w:val="00FC77CA"/>
    <w:rsid w:val="00FD0C24"/>
    <w:rsid w:val="00FD4F09"/>
    <w:rsid w:val="00FD6324"/>
    <w:rsid w:val="00FE6400"/>
    <w:rsid w:val="00FF1ACE"/>
    <w:rsid w:val="00FF3F7A"/>
    <w:rsid w:val="00FF77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7024117"/>
  <w14:defaultImageDpi w14:val="300"/>
  <w15:chartTrackingRefBased/>
  <w15:docId w15:val="{02BAB412-E85A-43A1-859B-EF577CB91A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MS Mincho" w:hAnsi="Cambria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0" w:qFormat="1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 w:uiPriority="1" w:qFormat="1"/>
    <w:lsdException w:name="Medium Shading 2 Accent 1" w:uiPriority="60"/>
    <w:lsdException w:name="Medium List 1 Accent 1" w:uiPriority="61"/>
    <w:lsdException w:name="Revision" w:uiPriority="62"/>
    <w:lsdException w:name="List Paragraph" w:uiPriority="63" w:qFormat="1"/>
    <w:lsdException w:name="Quote" w:uiPriority="64" w:qFormat="1"/>
    <w:lsdException w:name="Intense Quote" w:uiPriority="65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 w:qFormat="1"/>
    <w:lsdException w:name="Colorful Grid Accent 1" w:uiPriority="73" w:qFormat="1"/>
    <w:lsdException w:name="Light Shading Accent 2" w:uiPriority="60" w:qFormat="1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/>
    <w:lsdException w:name="Medium Grid 1 Accent 2" w:uiPriority="34" w:qFormat="1"/>
    <w:lsdException w:name="Medium Grid 2 Accent 2" w:uiPriority="29" w:qFormat="1"/>
    <w:lsdException w:name="Medium Grid 3 Accent 2" w:uiPriority="30" w:qFormat="1"/>
    <w:lsdException w:name="Dark List Accent 2" w:uiPriority="66"/>
    <w:lsdException w:name="Colorful Shading Accent 2" w:uiPriority="67"/>
    <w:lsdException w:name="Colorful List Accent 2" w:uiPriority="68"/>
    <w:lsdException w:name="Colorful Grid Accent 2" w:uiPriority="69"/>
    <w:lsdException w:name="Light Shading Accent 3" w:uiPriority="70"/>
    <w:lsdException w:name="Light List Accent 3" w:uiPriority="71"/>
    <w:lsdException w:name="Light Grid Accent 3" w:uiPriority="72"/>
    <w:lsdException w:name="Medium Shading 1 Accent 3" w:uiPriority="73"/>
    <w:lsdException w:name="Medium Shading 2 Accent 3" w:uiPriority="60"/>
    <w:lsdException w:name="Medium List 1 Accent 3" w:uiPriority="61"/>
    <w:lsdException w:name="Medium List 2 Accent 3" w:uiPriority="62"/>
    <w:lsdException w:name="Medium Grid 1 Accent 3" w:uiPriority="63"/>
    <w:lsdException w:name="Medium Grid 2 Accent 3" w:uiPriority="64"/>
    <w:lsdException w:name="Medium Grid 3 Accent 3" w:uiPriority="65"/>
    <w:lsdException w:name="Dark List Accent 3" w:uiPriority="66"/>
    <w:lsdException w:name="Colorful Shading Accent 3" w:uiPriority="67"/>
    <w:lsdException w:name="Colorful List Accent 3" w:uiPriority="68"/>
    <w:lsdException w:name="Colorful Grid Accent 3" w:uiPriority="69"/>
    <w:lsdException w:name="Light Shading Accent 4" w:uiPriority="70"/>
    <w:lsdException w:name="Light List Accent 4" w:uiPriority="71"/>
    <w:lsdException w:name="Light Grid Accent 4" w:uiPriority="72"/>
    <w:lsdException w:name="Medium Shading 1 Accent 4" w:uiPriority="73"/>
    <w:lsdException w:name="Medium Shading 2 Accent 4" w:uiPriority="60"/>
    <w:lsdException w:name="Medium List 1 Accent 4" w:uiPriority="61"/>
    <w:lsdException w:name="Medium List 2 Accent 4" w:uiPriority="62"/>
    <w:lsdException w:name="Medium Grid 1 Accent 4" w:uiPriority="63"/>
    <w:lsdException w:name="Medium Grid 2 Accent 4" w:uiPriority="64"/>
    <w:lsdException w:name="Medium Grid 3 Accent 4" w:uiPriority="65"/>
    <w:lsdException w:name="Dark List Accent 4" w:uiPriority="66"/>
    <w:lsdException w:name="Colorful Shading Accent 4" w:uiPriority="67"/>
    <w:lsdException w:name="Colorful List Accent 4" w:uiPriority="68"/>
    <w:lsdException w:name="Colorful Grid Accent 4" w:uiPriority="69"/>
    <w:lsdException w:name="Light Shading Accent 5" w:uiPriority="70"/>
    <w:lsdException w:name="Light List Accent 5" w:uiPriority="71"/>
    <w:lsdException w:name="Light Grid Accent 5" w:uiPriority="72"/>
    <w:lsdException w:name="Medium Shading 1 Accent 5" w:uiPriority="73"/>
    <w:lsdException w:name="Medium Shading 2 Accent 5" w:uiPriority="60"/>
    <w:lsdException w:name="Medium List 1 Accent 5" w:uiPriority="61"/>
    <w:lsdException w:name="Medium List 2 Accent 5" w:uiPriority="62"/>
    <w:lsdException w:name="Medium Grid 1 Accent 5" w:uiPriority="63"/>
    <w:lsdException w:name="Medium Grid 2 Accent 5" w:uiPriority="64"/>
    <w:lsdException w:name="Medium Grid 3 Accent 5" w:uiPriority="65"/>
    <w:lsdException w:name="Dark List Accent 5" w:uiPriority="66"/>
    <w:lsdException w:name="Colorful Shading Accent 5" w:uiPriority="67"/>
    <w:lsdException w:name="Colorful List Accent 5" w:uiPriority="68"/>
    <w:lsdException w:name="Colorful Grid Accent 5" w:uiPriority="69"/>
    <w:lsdException w:name="Light Shading Accent 6" w:uiPriority="70"/>
    <w:lsdException w:name="Light List Accent 6" w:uiPriority="71"/>
    <w:lsdException w:name="Light Grid Accent 6" w:uiPriority="72"/>
    <w:lsdException w:name="Medium Shading 1 Accent 6" w:uiPriority="73"/>
    <w:lsdException w:name="Medium Shading 2 Accent 6" w:uiPriority="60"/>
    <w:lsdException w:name="Medium List 1 Accent 6" w:uiPriority="61"/>
    <w:lsdException w:name="Medium List 2 Accent 6" w:uiPriority="62"/>
    <w:lsdException w:name="Medium Grid 1 Accent 6" w:uiPriority="63"/>
    <w:lsdException w:name="Medium Grid 2 Accent 6" w:uiPriority="64"/>
    <w:lsdException w:name="Medium Grid 3 Accent 6" w:uiPriority="65"/>
    <w:lsdException w:name="Dark List Accent 6" w:uiPriority="66"/>
    <w:lsdException w:name="Colorful Shading Accent 6" w:uiPriority="67"/>
    <w:lsdException w:name="Colorful List Accent 6" w:uiPriority="68"/>
    <w:lsdException w:name="Colorful Grid Accent 6" w:uiPriority="69"/>
    <w:lsdException w:name="Subtle Emphasis" w:uiPriority="70" w:qFormat="1"/>
    <w:lsdException w:name="Intense Emphasis" w:uiPriority="71" w:qFormat="1"/>
    <w:lsdException w:name="Subtle Reference" w:uiPriority="72" w:qFormat="1"/>
    <w:lsdException w:name="Intense Reference" w:uiPriority="73" w:qFormat="1"/>
    <w:lsdException w:name="Book Title" w:uiPriority="60" w:qFormat="1"/>
    <w:lsdException w:name="Bibliography" w:uiPriority="61"/>
    <w:lsdException w:name="TOC Heading" w:semiHidden="1" w:uiPriority="62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9E20FC"/>
    <w:rPr>
      <w:rFonts w:ascii="Arial" w:hAnsi="Arial"/>
      <w:sz w:val="24"/>
      <w:szCs w:val="24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9A4630"/>
    <w:pPr>
      <w:keepNext/>
      <w:outlineLvl w:val="0"/>
    </w:pPr>
    <w:rPr>
      <w:rFonts w:eastAsia="MS Gothic"/>
      <w:b/>
      <w:bCs/>
      <w:kern w:val="32"/>
      <w:sz w:val="28"/>
      <w:szCs w:val="32"/>
      <w:lang w:val="x-none" w:eastAsia="x-none"/>
    </w:rPr>
  </w:style>
  <w:style w:type="paragraph" w:styleId="berschrift2">
    <w:name w:val="heading 2"/>
    <w:basedOn w:val="Standard"/>
    <w:next w:val="Standard"/>
    <w:link w:val="berschrift2Zchn"/>
    <w:uiPriority w:val="9"/>
    <w:qFormat/>
    <w:rsid w:val="009A4630"/>
    <w:pPr>
      <w:keepNext/>
      <w:outlineLvl w:val="1"/>
    </w:pPr>
    <w:rPr>
      <w:rFonts w:eastAsia="MS Gothic"/>
      <w:bCs/>
      <w:iCs/>
      <w:sz w:val="28"/>
      <w:szCs w:val="28"/>
      <w:lang w:val="x-none" w:eastAsia="x-non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next w:val="Standard"/>
    <w:link w:val="TitelZchn"/>
    <w:uiPriority w:val="10"/>
    <w:qFormat/>
    <w:rsid w:val="009A4630"/>
    <w:pPr>
      <w:spacing w:before="240" w:after="60"/>
      <w:jc w:val="center"/>
      <w:outlineLvl w:val="0"/>
    </w:pPr>
    <w:rPr>
      <w:rFonts w:ascii="Calibri" w:eastAsia="MS Gothic" w:hAnsi="Calibri"/>
      <w:b/>
      <w:bCs/>
      <w:kern w:val="28"/>
      <w:sz w:val="32"/>
      <w:szCs w:val="32"/>
      <w:lang w:val="x-none" w:eastAsia="x-none"/>
    </w:rPr>
  </w:style>
  <w:style w:type="character" w:customStyle="1" w:styleId="TitelZchn">
    <w:name w:val="Titel Zchn"/>
    <w:link w:val="Titel"/>
    <w:uiPriority w:val="10"/>
    <w:rsid w:val="009A4630"/>
    <w:rPr>
      <w:rFonts w:ascii="Calibri" w:eastAsia="MS Gothic" w:hAnsi="Calibri" w:cs="Times New Roman"/>
      <w:b/>
      <w:bCs/>
      <w:kern w:val="28"/>
      <w:sz w:val="32"/>
      <w:szCs w:val="32"/>
    </w:rPr>
  </w:style>
  <w:style w:type="character" w:customStyle="1" w:styleId="berschrift1Zchn">
    <w:name w:val="Überschrift 1 Zchn"/>
    <w:link w:val="berschrift1"/>
    <w:uiPriority w:val="9"/>
    <w:rsid w:val="009A4630"/>
    <w:rPr>
      <w:rFonts w:ascii="Arial" w:eastAsia="MS Gothic" w:hAnsi="Arial" w:cs="Times New Roman"/>
      <w:b/>
      <w:bCs/>
      <w:kern w:val="32"/>
      <w:sz w:val="28"/>
      <w:szCs w:val="32"/>
    </w:rPr>
  </w:style>
  <w:style w:type="character" w:customStyle="1" w:styleId="berschrift2Zchn">
    <w:name w:val="Überschrift 2 Zchn"/>
    <w:link w:val="berschrift2"/>
    <w:uiPriority w:val="9"/>
    <w:rsid w:val="009A4630"/>
    <w:rPr>
      <w:rFonts w:ascii="Arial" w:eastAsia="MS Gothic" w:hAnsi="Arial" w:cs="Times New Roman"/>
      <w:bCs/>
      <w:iCs/>
      <w:sz w:val="28"/>
      <w:szCs w:val="28"/>
    </w:rPr>
  </w:style>
  <w:style w:type="character" w:styleId="Hyperlink">
    <w:name w:val="Hyperlink"/>
    <w:uiPriority w:val="99"/>
    <w:unhideWhenUsed/>
    <w:rsid w:val="00295537"/>
    <w:rPr>
      <w:color w:val="0000FF"/>
      <w:u w:val="single"/>
    </w:rPr>
  </w:style>
  <w:style w:type="paragraph" w:styleId="Fuzeile">
    <w:name w:val="footer"/>
    <w:basedOn w:val="Standard"/>
    <w:link w:val="FuzeileZchn"/>
    <w:uiPriority w:val="99"/>
    <w:unhideWhenUsed/>
    <w:rsid w:val="00B3405E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FuzeileZchn">
    <w:name w:val="Fußzeile Zchn"/>
    <w:link w:val="Fuzeile"/>
    <w:uiPriority w:val="99"/>
    <w:rsid w:val="00B3405E"/>
    <w:rPr>
      <w:rFonts w:ascii="Arial" w:hAnsi="Arial"/>
      <w:sz w:val="24"/>
      <w:szCs w:val="24"/>
    </w:rPr>
  </w:style>
  <w:style w:type="character" w:styleId="Seitenzahl">
    <w:name w:val="page number"/>
    <w:uiPriority w:val="99"/>
    <w:semiHidden/>
    <w:unhideWhenUsed/>
    <w:rsid w:val="00B3405E"/>
  </w:style>
  <w:style w:type="paragraph" w:styleId="Kopfzeile">
    <w:name w:val="header"/>
    <w:basedOn w:val="Standard"/>
    <w:link w:val="KopfzeileZchn"/>
    <w:uiPriority w:val="99"/>
    <w:unhideWhenUsed/>
    <w:rsid w:val="00B3405E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KopfzeileZchn">
    <w:name w:val="Kopfzeile Zchn"/>
    <w:link w:val="Kopfzeile"/>
    <w:uiPriority w:val="99"/>
    <w:rsid w:val="00B3405E"/>
    <w:rPr>
      <w:rFonts w:ascii="Arial" w:hAnsi="Arial"/>
      <w:sz w:val="24"/>
      <w:szCs w:val="24"/>
    </w:rPr>
  </w:style>
  <w:style w:type="paragraph" w:customStyle="1" w:styleId="MittlereSchattierung1-Akzent11">
    <w:name w:val="Mittlere Schattierung 1 - Akzent 11"/>
    <w:link w:val="MittlereSchattierung1-Akzent1Zchn"/>
    <w:qFormat/>
    <w:rsid w:val="00B3405E"/>
    <w:rPr>
      <w:rFonts w:ascii="PMingLiU" w:hAnsi="PMingLiU"/>
      <w:sz w:val="22"/>
      <w:szCs w:val="22"/>
    </w:rPr>
  </w:style>
  <w:style w:type="character" w:customStyle="1" w:styleId="MittlereSchattierung1-Akzent1Zchn">
    <w:name w:val="Mittlere Schattierung 1 - Akzent 1 Zchn"/>
    <w:link w:val="MittlereSchattierung1-Akzent11"/>
    <w:rsid w:val="00B3405E"/>
    <w:rPr>
      <w:rFonts w:ascii="PMingLiU" w:hAnsi="PMingLiU"/>
      <w:sz w:val="22"/>
      <w:szCs w:val="22"/>
      <w:lang w:bidi="ar-SA"/>
    </w:rPr>
  </w:style>
  <w:style w:type="character" w:styleId="BesuchterLink">
    <w:name w:val="FollowedHyperlink"/>
    <w:uiPriority w:val="99"/>
    <w:semiHidden/>
    <w:unhideWhenUsed/>
    <w:rsid w:val="00445806"/>
    <w:rPr>
      <w:color w:val="800080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0F01A8"/>
    <w:rPr>
      <w:color w:val="605E5C"/>
      <w:shd w:val="clear" w:color="auto" w:fill="E1DFDD"/>
    </w:rPr>
  </w:style>
  <w:style w:type="table" w:styleId="Tabellenraster">
    <w:name w:val="Table Grid"/>
    <w:basedOn w:val="NormaleTabelle"/>
    <w:uiPriority w:val="59"/>
    <w:rsid w:val="00B923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77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30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3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97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26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7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82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9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0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2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13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42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macintosh"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yperlink" Target="http://www.spacecamper.de/modelle.limited.html" TargetMode="External"/><Relationship Id="rId18" Type="http://schemas.openxmlformats.org/officeDocument/2006/relationships/hyperlink" Target="http://www.spacecamper.de" TargetMode="External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hyperlink" Target="http://www.spacecamper.de/de.modelle.lightopen.html" TargetMode="External"/><Relationship Id="rId17" Type="http://schemas.openxmlformats.org/officeDocument/2006/relationships/hyperlink" Target="mailto:markus.liebenau@spacecamper.de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://www.spacecamper.de/de.pressebereich.html" TargetMode="Externa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spacecamper.de/de.modelle.classicopen.html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://www.spacecamper-shop.de" TargetMode="External"/><Relationship Id="rId23" Type="http://schemas.openxmlformats.org/officeDocument/2006/relationships/footer" Target="footer3.xml"/><Relationship Id="rId10" Type="http://schemas.openxmlformats.org/officeDocument/2006/relationships/hyperlink" Target="http://www.spacecamper.de/de.modelle.light.html" TargetMode="External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spacecamper.de/de.modelle.classic.html" TargetMode="External"/><Relationship Id="rId14" Type="http://schemas.openxmlformats.org/officeDocument/2006/relationships/hyperlink" Target="http://www.spacecamper.de/modelle.limitedopen.html" TargetMode="External"/><Relationship Id="rId22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7610C507-1EFA-D141-8049-D12B41AA54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733</Words>
  <Characters>4620</Characters>
  <Application>Microsoft Office Word</Application>
  <DocSecurity>0</DocSecurity>
  <Lines>38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Riese &amp; Müller GmbH</Company>
  <LinksUpToDate>false</LinksUpToDate>
  <CharactersWithSpaces>5343</CharactersWithSpaces>
  <SharedDoc>false</SharedDoc>
  <HLinks>
    <vt:vector size="48" baseType="variant">
      <vt:variant>
        <vt:i4>5963875</vt:i4>
      </vt:variant>
      <vt:variant>
        <vt:i4>21</vt:i4>
      </vt:variant>
      <vt:variant>
        <vt:i4>0</vt:i4>
      </vt:variant>
      <vt:variant>
        <vt:i4>5</vt:i4>
      </vt:variant>
      <vt:variant>
        <vt:lpwstr>http://www.spacecamper.de</vt:lpwstr>
      </vt:variant>
      <vt:variant>
        <vt:lpwstr/>
      </vt:variant>
      <vt:variant>
        <vt:i4>4587597</vt:i4>
      </vt:variant>
      <vt:variant>
        <vt:i4>18</vt:i4>
      </vt:variant>
      <vt:variant>
        <vt:i4>0</vt:i4>
      </vt:variant>
      <vt:variant>
        <vt:i4>5</vt:i4>
      </vt:variant>
      <vt:variant>
        <vt:lpwstr>mailto:markus.liebenau@spacecamper.de</vt:lpwstr>
      </vt:variant>
      <vt:variant>
        <vt:lpwstr/>
      </vt:variant>
      <vt:variant>
        <vt:i4>6488088</vt:i4>
      </vt:variant>
      <vt:variant>
        <vt:i4>15</vt:i4>
      </vt:variant>
      <vt:variant>
        <vt:i4>0</vt:i4>
      </vt:variant>
      <vt:variant>
        <vt:i4>5</vt:i4>
      </vt:variant>
      <vt:variant>
        <vt:lpwstr>http://www.spacecamper.de/de.pressebereich.html</vt:lpwstr>
      </vt:variant>
      <vt:variant>
        <vt:lpwstr/>
      </vt:variant>
      <vt:variant>
        <vt:i4>6815865</vt:i4>
      </vt:variant>
      <vt:variant>
        <vt:i4>12</vt:i4>
      </vt:variant>
      <vt:variant>
        <vt:i4>0</vt:i4>
      </vt:variant>
      <vt:variant>
        <vt:i4>5</vt:i4>
      </vt:variant>
      <vt:variant>
        <vt:lpwstr>http://www.spacecamper-shop.de</vt:lpwstr>
      </vt:variant>
      <vt:variant>
        <vt:lpwstr/>
      </vt:variant>
      <vt:variant>
        <vt:i4>7667804</vt:i4>
      </vt:variant>
      <vt:variant>
        <vt:i4>9</vt:i4>
      </vt:variant>
      <vt:variant>
        <vt:i4>0</vt:i4>
      </vt:variant>
      <vt:variant>
        <vt:i4>5</vt:i4>
      </vt:variant>
      <vt:variant>
        <vt:lpwstr>http://www.spacecamper.de/de.modelle.lightopen.html</vt:lpwstr>
      </vt:variant>
      <vt:variant>
        <vt:lpwstr/>
      </vt:variant>
      <vt:variant>
        <vt:i4>1572907</vt:i4>
      </vt:variant>
      <vt:variant>
        <vt:i4>6</vt:i4>
      </vt:variant>
      <vt:variant>
        <vt:i4>0</vt:i4>
      </vt:variant>
      <vt:variant>
        <vt:i4>5</vt:i4>
      </vt:variant>
      <vt:variant>
        <vt:lpwstr>http://www.spacecamper.de/de.modelle.classicopen.html</vt:lpwstr>
      </vt:variant>
      <vt:variant>
        <vt:lpwstr/>
      </vt:variant>
      <vt:variant>
        <vt:i4>7012438</vt:i4>
      </vt:variant>
      <vt:variant>
        <vt:i4>3</vt:i4>
      </vt:variant>
      <vt:variant>
        <vt:i4>0</vt:i4>
      </vt:variant>
      <vt:variant>
        <vt:i4>5</vt:i4>
      </vt:variant>
      <vt:variant>
        <vt:lpwstr>http://www.spacecamper.de/de.modelle.light.html</vt:lpwstr>
      </vt:variant>
      <vt:variant>
        <vt:lpwstr/>
      </vt:variant>
      <vt:variant>
        <vt:i4>393249</vt:i4>
      </vt:variant>
      <vt:variant>
        <vt:i4>0</vt:i4>
      </vt:variant>
      <vt:variant>
        <vt:i4>0</vt:i4>
      </vt:variant>
      <vt:variant>
        <vt:i4>5</vt:i4>
      </vt:variant>
      <vt:variant>
        <vt:lpwstr>http://www.spacecamper.de/de.modelle.classic.html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Kerstin Philipp</dc:creator>
  <cp:keywords/>
  <cp:lastModifiedBy>Kerstin Philipp</cp:lastModifiedBy>
  <cp:revision>4</cp:revision>
  <cp:lastPrinted>2021-10-12T09:26:00Z</cp:lastPrinted>
  <dcterms:created xsi:type="dcterms:W3CDTF">2022-10-18T12:56:00Z</dcterms:created>
  <dcterms:modified xsi:type="dcterms:W3CDTF">2022-10-19T07:30:00Z</dcterms:modified>
</cp:coreProperties>
</file>